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5523A" w14:textId="54C3B974" w:rsidR="002354B0" w:rsidRPr="00B731E1" w:rsidRDefault="002354B0" w:rsidP="003B286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</w:t>
      </w:r>
      <w:r w:rsidR="003A4F04" w:rsidRPr="00B731E1">
        <w:rPr>
          <w:sz w:val="28"/>
          <w:szCs w:val="28"/>
        </w:rPr>
        <w:t xml:space="preserve"> образования в ноябре 2022 года</w:t>
      </w:r>
    </w:p>
    <w:p w14:paraId="30904361" w14:textId="77777777" w:rsidR="002354B0" w:rsidRPr="00B731E1" w:rsidRDefault="002354B0" w:rsidP="003B286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29759E95" w14:textId="5CE2DBF2" w:rsidR="002354B0" w:rsidRPr="00B731E1" w:rsidRDefault="002354B0" w:rsidP="003B286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731E1">
        <w:rPr>
          <w:b w:val="0"/>
          <w:sz w:val="28"/>
          <w:szCs w:val="28"/>
        </w:rPr>
        <w:t>Дата проведения 24.11.2022.</w:t>
      </w:r>
    </w:p>
    <w:p w14:paraId="20517267" w14:textId="77777777" w:rsidR="002354B0" w:rsidRPr="00B731E1" w:rsidRDefault="002354B0" w:rsidP="003B2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7603954"/>
    </w:p>
    <w:p w14:paraId="1943C9F0" w14:textId="73AE8548" w:rsidR="002354B0" w:rsidRPr="00B731E1" w:rsidRDefault="002354B0" w:rsidP="003B2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731E1">
        <w:rPr>
          <w:rFonts w:ascii="Times New Roman" w:hAnsi="Times New Roman" w:cs="Times New Roman"/>
          <w:b/>
          <w:sz w:val="28"/>
          <w:szCs w:val="28"/>
        </w:rPr>
        <w:t>Тема:</w:t>
      </w:r>
      <w:r w:rsidRPr="00B731E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15771280"/>
      <w:bookmarkEnd w:id="0"/>
      <w:r w:rsidRPr="00B731E1">
        <w:rPr>
          <w:rFonts w:ascii="Times New Roman" w:hAnsi="Times New Roman" w:cs="Times New Roman"/>
          <w:sz w:val="28"/>
          <w:szCs w:val="28"/>
        </w:rPr>
        <w:t>«</w:t>
      </w:r>
      <w:r w:rsidRPr="00B731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Гордость за Беларусь. Наша промышленность – надежный фундамент независимости» (развитие машиностроения, химической и нефтехимической промышленности, производство калийных удобрений)</w:t>
      </w:r>
      <w:r w:rsidR="003A4F04" w:rsidRPr="00B731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bookmarkEnd w:id="1"/>
    <w:p w14:paraId="32EE8394" w14:textId="77777777" w:rsidR="002354B0" w:rsidRPr="00B731E1" w:rsidRDefault="002354B0" w:rsidP="003B2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A84AF" w14:textId="77777777" w:rsidR="002354B0" w:rsidRPr="00B731E1" w:rsidRDefault="002354B0" w:rsidP="003B28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1E1">
        <w:rPr>
          <w:rFonts w:ascii="Times New Roman" w:hAnsi="Times New Roman" w:cs="Times New Roman"/>
          <w:sz w:val="28"/>
          <w:szCs w:val="28"/>
        </w:rPr>
        <w:t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Национальным институтом образования.</w:t>
      </w:r>
    </w:p>
    <w:p w14:paraId="7700DEB9" w14:textId="7DB35A27" w:rsidR="002354B0" w:rsidRPr="00B731E1" w:rsidRDefault="002354B0" w:rsidP="003B286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731E1">
        <w:rPr>
          <w:b w:val="0"/>
          <w:sz w:val="28"/>
          <w:szCs w:val="28"/>
        </w:rPr>
        <w:t>Указанные материалы размещены на национальном образовательном портале http://www.adu.by / Главная / Школа Активного Гражданина / ШАГ для VIII-XI классов: информационные материалы, презентации / ШАГ 2</w:t>
      </w:r>
      <w:r w:rsidR="00E009D0" w:rsidRPr="00B731E1">
        <w:rPr>
          <w:b w:val="0"/>
          <w:sz w:val="28"/>
          <w:szCs w:val="28"/>
        </w:rPr>
        <w:t>4</w:t>
      </w:r>
      <w:r w:rsidRPr="00B731E1">
        <w:rPr>
          <w:b w:val="0"/>
          <w:sz w:val="28"/>
          <w:szCs w:val="28"/>
        </w:rPr>
        <w:t> </w:t>
      </w:r>
      <w:r w:rsidR="00E009D0" w:rsidRPr="00B731E1">
        <w:rPr>
          <w:b w:val="0"/>
          <w:sz w:val="28"/>
          <w:szCs w:val="28"/>
        </w:rPr>
        <w:t>но</w:t>
      </w:r>
      <w:r w:rsidRPr="00B731E1">
        <w:rPr>
          <w:b w:val="0"/>
          <w:sz w:val="28"/>
          <w:szCs w:val="28"/>
        </w:rPr>
        <w:t>ября 2022 года.</w:t>
      </w:r>
    </w:p>
    <w:p w14:paraId="17E384A1" w14:textId="279EB69D" w:rsidR="00732B24" w:rsidRDefault="002354B0" w:rsidP="003D3C2F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731E1">
        <w:rPr>
          <w:b w:val="0"/>
          <w:sz w:val="28"/>
          <w:szCs w:val="28"/>
        </w:rPr>
        <w:t>В качестве информационной основы мероприятий «</w:t>
      </w:r>
      <w:proofErr w:type="spellStart"/>
      <w:r w:rsidRPr="00B731E1">
        <w:rPr>
          <w:b w:val="0"/>
          <w:sz w:val="28"/>
          <w:szCs w:val="28"/>
        </w:rPr>
        <w:t>ШАГа</w:t>
      </w:r>
      <w:proofErr w:type="spellEnd"/>
      <w:r w:rsidRPr="00B731E1">
        <w:rPr>
          <w:b w:val="0"/>
          <w:sz w:val="28"/>
          <w:szCs w:val="28"/>
        </w:rPr>
        <w:t xml:space="preserve">» рекомендуем использовать: </w:t>
      </w:r>
    </w:p>
    <w:p w14:paraId="1AE9960A" w14:textId="51D1FCB9" w:rsidR="00D00409" w:rsidRPr="00D00409" w:rsidRDefault="00D00409" w:rsidP="003D3C2F">
      <w:pPr>
        <w:pStyle w:val="1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sz w:val="28"/>
          <w:szCs w:val="28"/>
        </w:rPr>
        <w:t>ОНТ: видеоролик «Будущее Беларуси. Экономическое развитие» (от 0:00 до 4:05; от 5:20 до 7:12)</w:t>
      </w:r>
      <w:r w:rsidR="003D3C2F">
        <w:rPr>
          <w:b w:val="0"/>
          <w:sz w:val="28"/>
          <w:szCs w:val="28"/>
        </w:rPr>
        <w:t xml:space="preserve"> </w:t>
      </w:r>
      <w:hyperlink r:id="rId7" w:history="1">
        <w:r w:rsidRPr="00D00409">
          <w:rPr>
            <w:rStyle w:val="a3"/>
            <w:b w:val="0"/>
            <w:color w:val="000000" w:themeColor="text1"/>
            <w:sz w:val="28"/>
            <w:szCs w:val="28"/>
          </w:rPr>
          <w:t>https://ont.by/news/mashinostroenie-yadernaya-energetika-neftehimiya-orientiry-ekonomicheskogo-razvitiya-belarusi-i-plany-na-budushee</w:t>
        </w:r>
      </w:hyperlink>
      <w:r w:rsidRPr="00D00409">
        <w:rPr>
          <w:b w:val="0"/>
          <w:color w:val="000000" w:themeColor="text1"/>
          <w:sz w:val="28"/>
          <w:szCs w:val="28"/>
        </w:rPr>
        <w:t>;</w:t>
      </w:r>
    </w:p>
    <w:p w14:paraId="232EE6FD" w14:textId="486ED6AF" w:rsidR="00697BE3" w:rsidRPr="000372E3" w:rsidRDefault="00697BE3" w:rsidP="003D3C2F">
      <w:pPr>
        <w:pStyle w:val="1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0372E3">
        <w:rPr>
          <w:b w:val="0"/>
          <w:sz w:val="28"/>
          <w:szCs w:val="28"/>
        </w:rPr>
        <w:t>видеоролик «Самый большой самосвал на Земле: Машины, на которых вы не прокатитесь. Второй сезон»</w:t>
      </w:r>
      <w:r w:rsidR="003D3C2F">
        <w:rPr>
          <w:b w:val="0"/>
          <w:sz w:val="28"/>
          <w:szCs w:val="28"/>
        </w:rPr>
        <w:t xml:space="preserve"> </w:t>
      </w:r>
      <w:hyperlink r:id="rId8" w:history="1">
        <w:r w:rsidR="00AD201A" w:rsidRPr="000372E3">
          <w:rPr>
            <w:b w:val="0"/>
            <w:sz w:val="28"/>
            <w:szCs w:val="28"/>
            <w:u w:val="single"/>
          </w:rPr>
          <w:t>https://www.youtube.com/watch?v=d6lY2ZbdQs4</w:t>
        </w:r>
      </w:hyperlink>
      <w:r w:rsidR="003A4F04" w:rsidRPr="000372E3">
        <w:rPr>
          <w:b w:val="0"/>
          <w:sz w:val="28"/>
          <w:szCs w:val="28"/>
        </w:rPr>
        <w:t>;</w:t>
      </w:r>
    </w:p>
    <w:p w14:paraId="5E1A8666" w14:textId="5F2EE0B2" w:rsidR="00BB10A3" w:rsidRPr="000372E3" w:rsidRDefault="00FA0D6E" w:rsidP="003D3C2F">
      <w:pPr>
        <w:pStyle w:val="1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0372E3">
        <w:rPr>
          <w:b w:val="0"/>
          <w:sz w:val="28"/>
          <w:szCs w:val="28"/>
        </w:rPr>
        <w:t>ОНТ: видеоролик «Команда «МАЗ-</w:t>
      </w:r>
      <w:proofErr w:type="spellStart"/>
      <w:r w:rsidRPr="000372E3">
        <w:rPr>
          <w:b w:val="0"/>
          <w:sz w:val="28"/>
          <w:szCs w:val="28"/>
        </w:rPr>
        <w:t>СПОРТавто</w:t>
      </w:r>
      <w:proofErr w:type="spellEnd"/>
      <w:r w:rsidRPr="000372E3">
        <w:rPr>
          <w:b w:val="0"/>
          <w:sz w:val="28"/>
          <w:szCs w:val="28"/>
        </w:rPr>
        <w:t>» вернулась с международного ралли-рейда «Шелковый путь»</w:t>
      </w:r>
      <w:r w:rsidR="003A4F04" w:rsidRPr="000372E3">
        <w:rPr>
          <w:b w:val="0"/>
          <w:sz w:val="28"/>
          <w:szCs w:val="28"/>
        </w:rPr>
        <w:t xml:space="preserve"> </w:t>
      </w:r>
      <w:hyperlink r:id="rId9" w:history="1">
        <w:r w:rsidRPr="000372E3">
          <w:rPr>
            <w:b w:val="0"/>
            <w:sz w:val="28"/>
            <w:szCs w:val="28"/>
            <w:u w:val="single"/>
          </w:rPr>
          <w:t>https://ont.by/news/komanda-maz-sportavto-vernulas-s-mezhdunarodnogo-ralli-rejda-shelkovyj-put</w:t>
        </w:r>
      </w:hyperlink>
      <w:r w:rsidR="00DE1A44" w:rsidRPr="000372E3">
        <w:rPr>
          <w:b w:val="0"/>
          <w:sz w:val="28"/>
          <w:szCs w:val="28"/>
        </w:rPr>
        <w:t>;</w:t>
      </w:r>
    </w:p>
    <w:p w14:paraId="33019C13" w14:textId="28F3CED7" w:rsidR="00760D14" w:rsidRPr="000372E3" w:rsidRDefault="00BB10A3" w:rsidP="003D3C2F">
      <w:pPr>
        <w:pStyle w:val="1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b w:val="0"/>
          <w:spacing w:val="-4"/>
          <w:sz w:val="28"/>
          <w:szCs w:val="28"/>
        </w:rPr>
      </w:pPr>
      <w:r w:rsidRPr="000372E3">
        <w:rPr>
          <w:b w:val="0"/>
          <w:spacing w:val="-4"/>
          <w:sz w:val="28"/>
          <w:szCs w:val="28"/>
        </w:rPr>
        <w:t xml:space="preserve">видеоролик </w:t>
      </w:r>
      <w:proofErr w:type="gramStart"/>
      <w:r w:rsidRPr="000372E3">
        <w:rPr>
          <w:b w:val="0"/>
          <w:spacing w:val="-4"/>
          <w:sz w:val="28"/>
          <w:szCs w:val="28"/>
        </w:rPr>
        <w:t>«”МАЗ</w:t>
      </w:r>
      <w:proofErr w:type="gramEnd"/>
      <w:r w:rsidRPr="000372E3">
        <w:rPr>
          <w:b w:val="0"/>
          <w:spacing w:val="-4"/>
          <w:sz w:val="28"/>
          <w:szCs w:val="28"/>
        </w:rPr>
        <w:t>-</w:t>
      </w:r>
      <w:proofErr w:type="spellStart"/>
      <w:r w:rsidRPr="000372E3">
        <w:rPr>
          <w:b w:val="0"/>
          <w:spacing w:val="-4"/>
          <w:sz w:val="28"/>
          <w:szCs w:val="28"/>
        </w:rPr>
        <w:t>СПОРТавто</w:t>
      </w:r>
      <w:proofErr w:type="spellEnd"/>
      <w:r w:rsidRPr="000372E3">
        <w:rPr>
          <w:b w:val="0"/>
          <w:spacing w:val="-4"/>
          <w:sz w:val="28"/>
          <w:szCs w:val="28"/>
        </w:rPr>
        <w:t xml:space="preserve">” снова побеждает на втором этапе ралли ”Шелковый путь”» </w:t>
      </w:r>
      <w:hyperlink r:id="rId10" w:history="1">
        <w:r w:rsidR="00760D14" w:rsidRPr="000372E3">
          <w:rPr>
            <w:b w:val="0"/>
            <w:spacing w:val="-4"/>
            <w:sz w:val="28"/>
            <w:szCs w:val="28"/>
            <w:u w:val="single"/>
          </w:rPr>
          <w:t>https://yandex.by/video/preview/12159218066810853296</w:t>
        </w:r>
      </w:hyperlink>
      <w:r w:rsidR="00DE1A44" w:rsidRPr="000372E3">
        <w:rPr>
          <w:b w:val="0"/>
          <w:spacing w:val="-4"/>
          <w:sz w:val="28"/>
          <w:szCs w:val="28"/>
        </w:rPr>
        <w:t>;</w:t>
      </w:r>
    </w:p>
    <w:p w14:paraId="30ACCBC2" w14:textId="4993F550" w:rsidR="00760D14" w:rsidRPr="003D3C2F" w:rsidRDefault="00A4130E" w:rsidP="003D3C2F">
      <w:pPr>
        <w:pStyle w:val="1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3D3C2F">
        <w:rPr>
          <w:b w:val="0"/>
          <w:sz w:val="28"/>
          <w:szCs w:val="28"/>
        </w:rPr>
        <w:t xml:space="preserve">видеоролик </w:t>
      </w:r>
      <w:proofErr w:type="gramStart"/>
      <w:r w:rsidRPr="003D3C2F">
        <w:rPr>
          <w:b w:val="0"/>
          <w:sz w:val="28"/>
          <w:szCs w:val="28"/>
        </w:rPr>
        <w:t>«</w:t>
      </w:r>
      <w:r w:rsidR="00760D14" w:rsidRPr="003D3C2F">
        <w:rPr>
          <w:b w:val="0"/>
          <w:sz w:val="28"/>
          <w:szCs w:val="28"/>
        </w:rPr>
        <w:t>”</w:t>
      </w:r>
      <w:proofErr w:type="spellStart"/>
      <w:r w:rsidR="00760D14" w:rsidRPr="003D3C2F">
        <w:rPr>
          <w:b w:val="0"/>
          <w:sz w:val="28"/>
          <w:szCs w:val="28"/>
        </w:rPr>
        <w:t>Нафтан</w:t>
      </w:r>
      <w:proofErr w:type="spellEnd"/>
      <w:proofErr w:type="gramEnd"/>
      <w:r w:rsidR="00760D14" w:rsidRPr="003D3C2F">
        <w:rPr>
          <w:b w:val="0"/>
          <w:sz w:val="28"/>
          <w:szCs w:val="28"/>
        </w:rPr>
        <w:t>”: достояние страны! Специальный репортаж</w:t>
      </w:r>
      <w:r w:rsidRPr="003D3C2F">
        <w:rPr>
          <w:b w:val="0"/>
          <w:sz w:val="28"/>
          <w:szCs w:val="28"/>
        </w:rPr>
        <w:t>»</w:t>
      </w:r>
      <w:r w:rsidR="003D3C2F" w:rsidRPr="003D3C2F">
        <w:rPr>
          <w:b w:val="0"/>
          <w:sz w:val="28"/>
          <w:szCs w:val="28"/>
        </w:rPr>
        <w:t xml:space="preserve"> </w:t>
      </w:r>
      <w:hyperlink r:id="rId11" w:history="1">
        <w:r w:rsidR="00760D14" w:rsidRPr="003D3C2F">
          <w:rPr>
            <w:b w:val="0"/>
            <w:sz w:val="28"/>
            <w:szCs w:val="28"/>
            <w:u w:val="single"/>
          </w:rPr>
          <w:t>https://www.youtube.com/watch?v=5SGzebl1U6g</w:t>
        </w:r>
      </w:hyperlink>
      <w:r w:rsidR="00DE1A44" w:rsidRPr="003D3C2F">
        <w:rPr>
          <w:b w:val="0"/>
          <w:sz w:val="28"/>
          <w:szCs w:val="28"/>
        </w:rPr>
        <w:t>;</w:t>
      </w:r>
    </w:p>
    <w:p w14:paraId="786C3FFA" w14:textId="2C52C51B" w:rsidR="003B7F5A" w:rsidRDefault="003D4FF4" w:rsidP="003D3C2F">
      <w:pPr>
        <w:pStyle w:val="1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0372E3">
        <w:rPr>
          <w:b w:val="0"/>
          <w:sz w:val="28"/>
          <w:szCs w:val="28"/>
        </w:rPr>
        <w:t xml:space="preserve">видеоролик «Гродно Азот» – 55!» </w:t>
      </w:r>
      <w:hyperlink r:id="rId12" w:history="1">
        <w:r w:rsidRPr="000372E3">
          <w:rPr>
            <w:b w:val="0"/>
            <w:sz w:val="28"/>
            <w:szCs w:val="28"/>
            <w:u w:val="single"/>
          </w:rPr>
          <w:t>https://azot.by/about/istoriya-predpriyatiya/vekhi-istorii/</w:t>
        </w:r>
      </w:hyperlink>
      <w:r w:rsidR="00DE1A44" w:rsidRPr="000372E3">
        <w:rPr>
          <w:b w:val="0"/>
          <w:sz w:val="28"/>
          <w:szCs w:val="28"/>
        </w:rPr>
        <w:t>;</w:t>
      </w:r>
    </w:p>
    <w:p w14:paraId="613C4281" w14:textId="3950B437" w:rsidR="00732B24" w:rsidRPr="003D3C2F" w:rsidRDefault="00732B24" w:rsidP="003D3C2F">
      <w:pPr>
        <w:pStyle w:val="1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3D3C2F">
        <w:rPr>
          <w:b w:val="0"/>
          <w:sz w:val="28"/>
          <w:szCs w:val="28"/>
        </w:rPr>
        <w:t xml:space="preserve">видеоролик «Самый надежный партнер – в Беларуси. Лукашенко о бренде страны, проблеме голода в мире и соли нации» </w:t>
      </w:r>
      <w:hyperlink r:id="rId13" w:history="1">
        <w:r w:rsidRPr="003D3C2F">
          <w:rPr>
            <w:b w:val="0"/>
            <w:sz w:val="28"/>
            <w:szCs w:val="28"/>
            <w:u w:val="single"/>
          </w:rPr>
          <w:t>https://www.belta.by/president/view/samyj-nadezhnyj-partner-v-belarusi-lukashenko-o-brende-strany-probleme-goloda-v-mire-i-soli-natsii-457318-2021</w:t>
        </w:r>
      </w:hyperlink>
      <w:r w:rsidR="00F12FEA" w:rsidRPr="003D3C2F">
        <w:rPr>
          <w:b w:val="0"/>
          <w:sz w:val="28"/>
          <w:szCs w:val="28"/>
        </w:rPr>
        <w:t>;</w:t>
      </w:r>
    </w:p>
    <w:p w14:paraId="1423FBD4" w14:textId="7516723C" w:rsidR="00F12FEA" w:rsidRPr="006373DC" w:rsidRDefault="00F12FEA" w:rsidP="003D3C2F">
      <w:pPr>
        <w:pStyle w:val="1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6373DC">
        <w:rPr>
          <w:b w:val="0"/>
          <w:sz w:val="28"/>
          <w:szCs w:val="28"/>
        </w:rPr>
        <w:lastRenderedPageBreak/>
        <w:t>видеоролик «С чего начинался “Беларуськалий”»</w:t>
      </w:r>
      <w:r w:rsidR="003D3C2F">
        <w:rPr>
          <w:b w:val="0"/>
          <w:sz w:val="28"/>
          <w:szCs w:val="28"/>
        </w:rPr>
        <w:t xml:space="preserve"> </w:t>
      </w:r>
      <w:r w:rsidRPr="00CE13BF">
        <w:rPr>
          <w:b w:val="0"/>
          <w:sz w:val="28"/>
          <w:szCs w:val="28"/>
          <w:u w:val="single"/>
        </w:rPr>
        <w:t>https://yandex.by/video/preview/408874434016571677</w:t>
      </w:r>
      <w:r>
        <w:rPr>
          <w:b w:val="0"/>
          <w:sz w:val="28"/>
          <w:szCs w:val="28"/>
        </w:rPr>
        <w:t>.</w:t>
      </w:r>
    </w:p>
    <w:p w14:paraId="48DC2266" w14:textId="40207301" w:rsidR="000372E3" w:rsidRDefault="000372E3" w:rsidP="00D36437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4055A960" w14:textId="77777777" w:rsidR="002354B0" w:rsidRPr="00B731E1" w:rsidRDefault="002354B0" w:rsidP="003B28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B731E1">
        <w:rPr>
          <w:rFonts w:ascii="Times New Roman" w:hAnsi="Times New Roman" w:cs="Times New Roman"/>
          <w:b/>
          <w:bCs/>
          <w:kern w:val="36"/>
          <w:sz w:val="28"/>
          <w:szCs w:val="28"/>
        </w:rPr>
        <w:t>ШАГ 1 «МЫ УЗНАЁМ».</w:t>
      </w:r>
    </w:p>
    <w:p w14:paraId="314F8E16" w14:textId="77777777" w:rsidR="002354B0" w:rsidRPr="00B731E1" w:rsidRDefault="002354B0" w:rsidP="003B28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731E1">
        <w:rPr>
          <w:rFonts w:ascii="Times New Roman" w:hAnsi="Times New Roman" w:cs="Times New Roman"/>
          <w:bCs/>
          <w:kern w:val="36"/>
          <w:sz w:val="28"/>
          <w:szCs w:val="28"/>
        </w:rPr>
        <w:t xml:space="preserve">Ведущий знакомит учащихся с содержанием информационных блоков: </w:t>
      </w:r>
    </w:p>
    <w:p w14:paraId="540A9D09" w14:textId="70D6507F" w:rsidR="002354B0" w:rsidRPr="00B731E1" w:rsidRDefault="00DB5A43" w:rsidP="00DB5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731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«Машиностроение – опора и движущая сила экономики наше</w:t>
      </w:r>
      <w:r w:rsidR="00A92D15" w:rsidRPr="00B731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й</w:t>
      </w:r>
      <w:r w:rsidRPr="00B731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страны</w:t>
      </w:r>
      <w:r w:rsidR="00952B2E" w:rsidRPr="00B731E1">
        <w:rPr>
          <w:iCs/>
          <w:sz w:val="28"/>
          <w:szCs w:val="28"/>
          <w:shd w:val="clear" w:color="auto" w:fill="FFFFFF"/>
        </w:rPr>
        <w:t>»</w:t>
      </w:r>
      <w:r w:rsidR="00785706" w:rsidRPr="00B731E1">
        <w:rPr>
          <w:iCs/>
          <w:sz w:val="28"/>
          <w:szCs w:val="28"/>
          <w:shd w:val="clear" w:color="auto" w:fill="FFFFFF"/>
        </w:rPr>
        <w:t>.</w:t>
      </w:r>
    </w:p>
    <w:p w14:paraId="590BB62F" w14:textId="7F80CC60" w:rsidR="00464A38" w:rsidRPr="00B731E1" w:rsidRDefault="00952B2E" w:rsidP="003B2860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731E1">
        <w:rPr>
          <w:sz w:val="28"/>
          <w:szCs w:val="28"/>
        </w:rPr>
        <w:t>«</w:t>
      </w:r>
      <w:r w:rsidR="00DB5A43" w:rsidRPr="00B731E1">
        <w:rPr>
          <w:sz w:val="28"/>
          <w:szCs w:val="28"/>
        </w:rPr>
        <w:t xml:space="preserve">Беларусь – </w:t>
      </w:r>
      <w:r w:rsidR="00785706" w:rsidRPr="00B731E1">
        <w:rPr>
          <w:sz w:val="28"/>
          <w:szCs w:val="28"/>
          <w:lang w:val="be-BY"/>
        </w:rPr>
        <w:t>“</w:t>
      </w:r>
      <w:r w:rsidR="00DB5A43" w:rsidRPr="00B731E1">
        <w:rPr>
          <w:sz w:val="28"/>
          <w:szCs w:val="28"/>
        </w:rPr>
        <w:t>страна большой химии</w:t>
      </w:r>
      <w:r w:rsidR="00785706" w:rsidRPr="00B731E1">
        <w:rPr>
          <w:sz w:val="28"/>
          <w:szCs w:val="28"/>
          <w:lang w:val="be-BY"/>
        </w:rPr>
        <w:t>”</w:t>
      </w:r>
      <w:r w:rsidR="00464A38" w:rsidRPr="00B731E1">
        <w:rPr>
          <w:sz w:val="28"/>
          <w:szCs w:val="28"/>
        </w:rPr>
        <w:t>»;</w:t>
      </w:r>
    </w:p>
    <w:p w14:paraId="19087CA6" w14:textId="2591163C" w:rsidR="00DB5A43" w:rsidRPr="00B731E1" w:rsidRDefault="00DB5A43" w:rsidP="00DB5A4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«Горно-обогатительный комбинат ОАО «Беларуськалий» – национальное достояние Республики Беларусь».</w:t>
      </w:r>
    </w:p>
    <w:p w14:paraId="00CD470E" w14:textId="77777777" w:rsidR="002354B0" w:rsidRPr="00B731E1" w:rsidRDefault="002354B0" w:rsidP="003B286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14:paraId="5E2B8B6C" w14:textId="77777777" w:rsidR="002354B0" w:rsidRPr="00B731E1" w:rsidRDefault="002354B0" w:rsidP="003B28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B731E1">
        <w:rPr>
          <w:rFonts w:ascii="Times New Roman" w:hAnsi="Times New Roman" w:cs="Times New Roman"/>
          <w:b/>
          <w:bCs/>
          <w:kern w:val="36"/>
          <w:sz w:val="28"/>
          <w:szCs w:val="28"/>
        </w:rPr>
        <w:t>ШАГ 2 «МЫ РАЗМЫШЛЯЕМ».</w:t>
      </w:r>
    </w:p>
    <w:p w14:paraId="479095F0" w14:textId="77777777" w:rsidR="002354B0" w:rsidRPr="00B731E1" w:rsidRDefault="002354B0" w:rsidP="003B28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731E1">
        <w:rPr>
          <w:rFonts w:ascii="Times New Roman" w:hAnsi="Times New Roman" w:cs="Times New Roman"/>
          <w:bCs/>
          <w:kern w:val="36"/>
          <w:sz w:val="28"/>
          <w:szCs w:val="28"/>
        </w:rPr>
        <w:t xml:space="preserve">Ведущий организует обсуждение информации, полученной в </w:t>
      </w:r>
      <w:proofErr w:type="spellStart"/>
      <w:r w:rsidRPr="00B731E1">
        <w:rPr>
          <w:rFonts w:ascii="Times New Roman" w:hAnsi="Times New Roman" w:cs="Times New Roman"/>
          <w:bCs/>
          <w:kern w:val="36"/>
          <w:sz w:val="28"/>
          <w:szCs w:val="28"/>
        </w:rPr>
        <w:t>ШАГе</w:t>
      </w:r>
      <w:proofErr w:type="spellEnd"/>
      <w:r w:rsidRPr="00B731E1">
        <w:rPr>
          <w:rFonts w:ascii="Times New Roman" w:hAnsi="Times New Roman" w:cs="Times New Roman"/>
          <w:bCs/>
          <w:kern w:val="36"/>
          <w:sz w:val="28"/>
          <w:szCs w:val="28"/>
        </w:rPr>
        <w:t xml:space="preserve"> 1.</w:t>
      </w:r>
    </w:p>
    <w:p w14:paraId="10D4E61E" w14:textId="77777777" w:rsidR="002354B0" w:rsidRPr="00B731E1" w:rsidRDefault="002354B0" w:rsidP="003B2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892A9" w14:textId="68DB0B73" w:rsidR="00DB5A43" w:rsidRPr="00B731E1" w:rsidRDefault="002354B0" w:rsidP="00DB5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2FEA">
        <w:rPr>
          <w:rFonts w:ascii="Times New Roman" w:hAnsi="Times New Roman" w:cs="Times New Roman"/>
          <w:b/>
          <w:sz w:val="28"/>
          <w:szCs w:val="28"/>
        </w:rPr>
        <w:t>Блок</w:t>
      </w:r>
      <w:r w:rsidRPr="00B731E1">
        <w:rPr>
          <w:rFonts w:ascii="Times New Roman" w:hAnsi="Times New Roman" w:cs="Times New Roman"/>
          <w:sz w:val="28"/>
          <w:szCs w:val="28"/>
        </w:rPr>
        <w:t xml:space="preserve"> </w:t>
      </w:r>
      <w:r w:rsidR="00DB5A43" w:rsidRPr="00B731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«Машиностроение – опора и движущая сила экономики наше</w:t>
      </w:r>
      <w:r w:rsidR="00A92D15" w:rsidRPr="00B731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й</w:t>
      </w:r>
      <w:r w:rsidR="00785706" w:rsidRPr="00B731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страны».</w:t>
      </w:r>
    </w:p>
    <w:p w14:paraId="1FA12365" w14:textId="03D79929" w:rsidR="000B1542" w:rsidRPr="00B731E1" w:rsidRDefault="000B1542" w:rsidP="003B2860">
      <w:pPr>
        <w:pStyle w:val="1"/>
        <w:spacing w:before="0" w:beforeAutospacing="0" w:after="0" w:afterAutospacing="0"/>
        <w:ind w:firstLine="709"/>
        <w:jc w:val="both"/>
        <w:rPr>
          <w:b w:val="0"/>
          <w:iCs/>
          <w:sz w:val="28"/>
          <w:szCs w:val="28"/>
          <w:shd w:val="clear" w:color="auto" w:fill="FFFFFF"/>
        </w:rPr>
      </w:pPr>
    </w:p>
    <w:p w14:paraId="7AB7E1B9" w14:textId="77777777" w:rsidR="004D0205" w:rsidRPr="00B731E1" w:rsidRDefault="004D0205" w:rsidP="003B2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B731E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Машиностроение является ведущей отраслью, опорой и движущей силой экономики страны, играет важную роль в социально-экономическом и интеллектуальном развитии государства и по праву считается фундаментом всего промышленного комплекса.</w:t>
      </w:r>
    </w:p>
    <w:p w14:paraId="7B5B61F3" w14:textId="77777777" w:rsidR="004D0205" w:rsidRPr="00B731E1" w:rsidRDefault="004D0205" w:rsidP="003B2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B731E1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В стране работают сотни предприятий, которые производят автомобили и автокомпоненты, сельскохозяйственные машины и станки, сложные приборы, оптику, электротехническое оборудование, лифты, бытовую технику и электронику. Все это – машиностроительная отрасль Республики Беларусь.</w:t>
      </w:r>
    </w:p>
    <w:p w14:paraId="011B679B" w14:textId="0A849D8A" w:rsidR="000B1542" w:rsidRPr="00B731E1" w:rsidRDefault="000B1542" w:rsidP="003B2860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B731E1">
        <w:rPr>
          <w:b w:val="0"/>
          <w:i/>
          <w:sz w:val="28"/>
          <w:szCs w:val="28"/>
        </w:rPr>
        <w:t>Сегодня промышленные предприятия Республики Беларусь производят всю транспортную линейку: велосипеды, мотоциклы, легковые автомобили, автобусы, троллейбусы, поезда и вагоны, трактор</w:t>
      </w:r>
      <w:r w:rsidR="00683459" w:rsidRPr="00B731E1">
        <w:rPr>
          <w:b w:val="0"/>
          <w:i/>
          <w:sz w:val="28"/>
          <w:szCs w:val="28"/>
        </w:rPr>
        <w:t>ы и другие машины для сельского хозяйства</w:t>
      </w:r>
      <w:r w:rsidRPr="00B731E1">
        <w:rPr>
          <w:b w:val="0"/>
          <w:i/>
          <w:sz w:val="28"/>
          <w:szCs w:val="28"/>
        </w:rPr>
        <w:t xml:space="preserve">, </w:t>
      </w:r>
      <w:r w:rsidR="00683459" w:rsidRPr="00B731E1">
        <w:rPr>
          <w:b w:val="0"/>
          <w:i/>
          <w:sz w:val="28"/>
          <w:szCs w:val="28"/>
        </w:rPr>
        <w:t xml:space="preserve">аэродромную и шахтную технику, </w:t>
      </w:r>
      <w:r w:rsidRPr="00B731E1">
        <w:rPr>
          <w:b w:val="0"/>
          <w:i/>
          <w:sz w:val="28"/>
          <w:szCs w:val="28"/>
        </w:rPr>
        <w:t xml:space="preserve">технику для дорожного строительства и лесопромышленного комплекса, </w:t>
      </w:r>
      <w:r w:rsidR="00683459" w:rsidRPr="00B731E1">
        <w:rPr>
          <w:b w:val="0"/>
          <w:i/>
          <w:sz w:val="28"/>
          <w:szCs w:val="28"/>
        </w:rPr>
        <w:t xml:space="preserve">грузовые автомобили, в том числе </w:t>
      </w:r>
      <w:r w:rsidRPr="00B731E1">
        <w:rPr>
          <w:b w:val="0"/>
          <w:i/>
          <w:sz w:val="28"/>
          <w:szCs w:val="28"/>
        </w:rPr>
        <w:t>самые большие в мире карьерные самосвалы, металлопродукцию, станки, микро- и оптоэлектронику, лазерную технику и электротехническую продукцию.</w:t>
      </w:r>
    </w:p>
    <w:p w14:paraId="775226B4" w14:textId="7DBC9562" w:rsidR="000261B0" w:rsidRPr="00B731E1" w:rsidRDefault="000261B0" w:rsidP="003B28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14:paraId="033C8EB9" w14:textId="07FD04F7" w:rsidR="00EA7446" w:rsidRPr="00B731E1" w:rsidRDefault="00EA7446" w:rsidP="003B28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B731E1">
        <w:rPr>
          <w:rFonts w:ascii="Times New Roman" w:hAnsi="Times New Roman" w:cs="Times New Roman"/>
          <w:b/>
          <w:bCs/>
          <w:kern w:val="36"/>
          <w:sz w:val="28"/>
          <w:szCs w:val="28"/>
        </w:rPr>
        <w:t>Вопросы для обсуждения:</w:t>
      </w:r>
    </w:p>
    <w:p w14:paraId="2D986CD4" w14:textId="077D9E8B" w:rsidR="00A43B03" w:rsidRPr="00F12FEA" w:rsidRDefault="00A43B03" w:rsidP="006373DC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F12FEA">
        <w:rPr>
          <w:b w:val="0"/>
          <w:i/>
          <w:sz w:val="28"/>
          <w:szCs w:val="28"/>
        </w:rPr>
        <w:t xml:space="preserve">В развитие разговора рекомендуется посмотреть фрагменты видеоролика ОНТ: «Будущее Беларуси. Экономическое развитие» (от 0:00 до 4:05; </w:t>
      </w:r>
      <w:r w:rsidR="002E603C" w:rsidRPr="00F12FEA">
        <w:rPr>
          <w:b w:val="0"/>
          <w:i/>
          <w:sz w:val="28"/>
          <w:szCs w:val="28"/>
        </w:rPr>
        <w:t>от</w:t>
      </w:r>
      <w:r w:rsidRPr="00F12FEA">
        <w:rPr>
          <w:b w:val="0"/>
          <w:i/>
          <w:sz w:val="28"/>
          <w:szCs w:val="28"/>
        </w:rPr>
        <w:t xml:space="preserve"> 5:20</w:t>
      </w:r>
      <w:r w:rsidR="002E603C" w:rsidRPr="00F12FEA">
        <w:rPr>
          <w:b w:val="0"/>
          <w:i/>
          <w:sz w:val="28"/>
          <w:szCs w:val="28"/>
        </w:rPr>
        <w:t xml:space="preserve"> до</w:t>
      </w:r>
      <w:r w:rsidRPr="00F12FEA">
        <w:rPr>
          <w:b w:val="0"/>
          <w:i/>
          <w:sz w:val="28"/>
          <w:szCs w:val="28"/>
        </w:rPr>
        <w:t xml:space="preserve"> 7:12).</w:t>
      </w:r>
    </w:p>
    <w:p w14:paraId="0CC99CFE" w14:textId="11BB9CA7" w:rsidR="00A43B03" w:rsidRPr="00B731E1" w:rsidRDefault="002A6B3C" w:rsidP="002A6B3C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B731E1">
        <w:rPr>
          <w:b w:val="0"/>
          <w:sz w:val="28"/>
          <w:szCs w:val="28"/>
        </w:rPr>
        <w:t>Какие отрасли выделяют в машиностроении?</w:t>
      </w:r>
    </w:p>
    <w:p w14:paraId="71164ABE" w14:textId="1BFD9FDB" w:rsidR="00007FEB" w:rsidRPr="00B731E1" w:rsidRDefault="002A6B3C" w:rsidP="00007FE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731E1">
        <w:rPr>
          <w:b w:val="0"/>
          <w:sz w:val="28"/>
          <w:szCs w:val="28"/>
        </w:rPr>
        <w:t>Можно ли считать</w:t>
      </w:r>
      <w:r w:rsidR="00007FEB" w:rsidRPr="00B731E1">
        <w:rPr>
          <w:b w:val="0"/>
          <w:sz w:val="28"/>
          <w:szCs w:val="28"/>
        </w:rPr>
        <w:t>, что от уровня развития машиностроения зависит уровень развития экономики страны в целом?</w:t>
      </w:r>
      <w:r w:rsidR="00442EDC" w:rsidRPr="00B731E1">
        <w:rPr>
          <w:b w:val="0"/>
          <w:sz w:val="28"/>
          <w:szCs w:val="28"/>
        </w:rPr>
        <w:t xml:space="preserve"> </w:t>
      </w:r>
      <w:r w:rsidRPr="00B731E1">
        <w:rPr>
          <w:b w:val="0"/>
          <w:sz w:val="28"/>
          <w:szCs w:val="28"/>
        </w:rPr>
        <w:t>Аргументируйте ответ.</w:t>
      </w:r>
    </w:p>
    <w:p w14:paraId="7A3DAC02" w14:textId="465362DA" w:rsidR="00464A38" w:rsidRPr="00B731E1" w:rsidRDefault="00464A38" w:rsidP="003B286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731E1">
        <w:rPr>
          <w:b w:val="0"/>
          <w:sz w:val="28"/>
          <w:szCs w:val="28"/>
        </w:rPr>
        <w:t>Какие национальные бренды в сфере транспор</w:t>
      </w:r>
      <w:r w:rsidR="00785706" w:rsidRPr="00B731E1">
        <w:rPr>
          <w:b w:val="0"/>
          <w:sz w:val="28"/>
          <w:szCs w:val="28"/>
        </w:rPr>
        <w:t>тного машиностроения вы знаете?</w:t>
      </w:r>
    </w:p>
    <w:p w14:paraId="5CA859B2" w14:textId="0CD87572" w:rsidR="002A6B3C" w:rsidRPr="00B731E1" w:rsidRDefault="002A6B3C" w:rsidP="003B286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731E1">
        <w:rPr>
          <w:b w:val="0"/>
          <w:sz w:val="28"/>
          <w:szCs w:val="28"/>
        </w:rPr>
        <w:lastRenderedPageBreak/>
        <w:t>Качественную работу каких отраслей экономики обеспечивает белорусское машиностроение?</w:t>
      </w:r>
    </w:p>
    <w:p w14:paraId="0B09EF6D" w14:textId="5BA0B2F7" w:rsidR="007831B6" w:rsidRPr="00B731E1" w:rsidRDefault="007831B6" w:rsidP="007831B6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731E1">
        <w:rPr>
          <w:b w:val="0"/>
          <w:sz w:val="28"/>
          <w:szCs w:val="28"/>
        </w:rPr>
        <w:t>Какие машиностроительные предприятия работают в вашем регионе</w:t>
      </w:r>
      <w:r w:rsidR="0018127D" w:rsidRPr="00B731E1">
        <w:rPr>
          <w:b w:val="0"/>
          <w:sz w:val="28"/>
          <w:szCs w:val="28"/>
        </w:rPr>
        <w:t>,</w:t>
      </w:r>
      <w:r w:rsidRPr="00B731E1">
        <w:rPr>
          <w:b w:val="0"/>
          <w:sz w:val="28"/>
          <w:szCs w:val="28"/>
        </w:rPr>
        <w:t xml:space="preserve"> как</w:t>
      </w:r>
      <w:r w:rsidR="0018127D" w:rsidRPr="00B731E1">
        <w:rPr>
          <w:b w:val="0"/>
          <w:sz w:val="28"/>
          <w:szCs w:val="28"/>
        </w:rPr>
        <w:t>ую продукцию они выпускают</w:t>
      </w:r>
      <w:r w:rsidRPr="00B731E1">
        <w:rPr>
          <w:b w:val="0"/>
          <w:sz w:val="28"/>
          <w:szCs w:val="28"/>
        </w:rPr>
        <w:t>?</w:t>
      </w:r>
    </w:p>
    <w:p w14:paraId="13312CE5" w14:textId="44CC2769" w:rsidR="007831B6" w:rsidRPr="00B731E1" w:rsidRDefault="007831B6" w:rsidP="007831B6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B731E1">
        <w:rPr>
          <w:b w:val="0"/>
          <w:bCs w:val="0"/>
          <w:sz w:val="28"/>
          <w:szCs w:val="28"/>
          <w:shd w:val="clear" w:color="auto" w:fill="FFFFFF"/>
        </w:rPr>
        <w:t>Как вы думаете, в чем главное преимущество продукции белорусск</w:t>
      </w:r>
      <w:r w:rsidR="002A6B3C" w:rsidRPr="00B731E1">
        <w:rPr>
          <w:b w:val="0"/>
          <w:bCs w:val="0"/>
          <w:sz w:val="28"/>
          <w:szCs w:val="28"/>
          <w:shd w:val="clear" w:color="auto" w:fill="FFFFFF"/>
        </w:rPr>
        <w:t>ого</w:t>
      </w:r>
      <w:r w:rsidRPr="00B731E1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2A6B3C" w:rsidRPr="00B731E1">
        <w:rPr>
          <w:b w:val="0"/>
          <w:bCs w:val="0"/>
          <w:sz w:val="28"/>
          <w:szCs w:val="28"/>
          <w:shd w:val="clear" w:color="auto" w:fill="FFFFFF"/>
        </w:rPr>
        <w:t>машиностроения</w:t>
      </w:r>
      <w:r w:rsidR="0018127D" w:rsidRPr="00B731E1">
        <w:rPr>
          <w:b w:val="0"/>
          <w:bCs w:val="0"/>
          <w:sz w:val="28"/>
          <w:szCs w:val="28"/>
          <w:shd w:val="clear" w:color="auto" w:fill="FFFFFF"/>
        </w:rPr>
        <w:t>?</w:t>
      </w:r>
    </w:p>
    <w:p w14:paraId="6094145F" w14:textId="5A7BA700" w:rsidR="007831B6" w:rsidRPr="00B731E1" w:rsidRDefault="007831B6" w:rsidP="007831B6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B731E1">
        <w:rPr>
          <w:b w:val="0"/>
          <w:bCs w:val="0"/>
          <w:sz w:val="28"/>
          <w:szCs w:val="28"/>
          <w:shd w:val="clear" w:color="auto" w:fill="FFFFFF"/>
        </w:rPr>
        <w:t xml:space="preserve">Назовите, какая новая отрасль машиностроения активно развивается в Беларуси. </w:t>
      </w:r>
      <w:r w:rsidR="00DA70DA" w:rsidRPr="00B731E1">
        <w:rPr>
          <w:b w:val="0"/>
          <w:bCs w:val="0"/>
          <w:sz w:val="28"/>
          <w:szCs w:val="28"/>
          <w:shd w:val="clear" w:color="auto" w:fill="FFFFFF"/>
        </w:rPr>
        <w:t>Почему?</w:t>
      </w:r>
    </w:p>
    <w:p w14:paraId="54C29074" w14:textId="31C6389F" w:rsidR="002A6B3C" w:rsidRPr="00B731E1" w:rsidRDefault="00442EDC" w:rsidP="007831B6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B731E1">
        <w:rPr>
          <w:b w:val="0"/>
          <w:bCs w:val="0"/>
          <w:sz w:val="28"/>
          <w:szCs w:val="28"/>
          <w:shd w:val="clear" w:color="auto" w:fill="FFFFFF"/>
        </w:rPr>
        <w:t>Какие экологичные виды транспорта производятся в Беларуси? Почему, на ваш взгляд, в стране взят курс на производство именного данного вида транспорта?</w:t>
      </w:r>
    </w:p>
    <w:p w14:paraId="66D94776" w14:textId="0335FB8F" w:rsidR="002C235F" w:rsidRPr="00B731E1" w:rsidRDefault="002C235F" w:rsidP="007831B6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B731E1">
        <w:rPr>
          <w:b w:val="0"/>
          <w:bCs w:val="0"/>
          <w:sz w:val="28"/>
          <w:szCs w:val="28"/>
          <w:shd w:val="clear" w:color="auto" w:fill="FFFFFF"/>
        </w:rPr>
        <w:t xml:space="preserve">Как вы считаете, что позволило </w:t>
      </w:r>
      <w:r w:rsidR="002A6B5A" w:rsidRPr="00B731E1">
        <w:rPr>
          <w:b w:val="0"/>
          <w:spacing w:val="-2"/>
          <w:sz w:val="28"/>
          <w:szCs w:val="28"/>
          <w:shd w:val="clear" w:color="auto" w:fill="FFFFFF"/>
        </w:rPr>
        <w:t>ОАО</w:t>
      </w:r>
      <w:r w:rsidR="002A6B5A" w:rsidRPr="00B731E1">
        <w:rPr>
          <w:spacing w:val="-2"/>
          <w:sz w:val="28"/>
          <w:szCs w:val="28"/>
          <w:shd w:val="clear" w:color="auto" w:fill="FFFFFF"/>
        </w:rPr>
        <w:t xml:space="preserve"> </w:t>
      </w:r>
      <w:r w:rsidRPr="00B731E1">
        <w:rPr>
          <w:b w:val="0"/>
          <w:bCs w:val="0"/>
          <w:sz w:val="28"/>
          <w:szCs w:val="28"/>
          <w:shd w:val="clear" w:color="auto" w:fill="FFFFFF"/>
        </w:rPr>
        <w:t>«</w:t>
      </w:r>
      <w:proofErr w:type="spellStart"/>
      <w:r w:rsidRPr="00B731E1">
        <w:rPr>
          <w:b w:val="0"/>
          <w:bCs w:val="0"/>
          <w:sz w:val="28"/>
          <w:szCs w:val="28"/>
          <w:shd w:val="clear" w:color="auto" w:fill="FFFFFF"/>
        </w:rPr>
        <w:t>Амкодор</w:t>
      </w:r>
      <w:proofErr w:type="spellEnd"/>
      <w:r w:rsidRPr="00B731E1">
        <w:rPr>
          <w:b w:val="0"/>
          <w:bCs w:val="0"/>
          <w:sz w:val="28"/>
          <w:szCs w:val="28"/>
          <w:shd w:val="clear" w:color="auto" w:fill="FFFFFF"/>
        </w:rPr>
        <w:t>» сделать грандиозный прорыв в белорусском машиностроении?</w:t>
      </w:r>
    </w:p>
    <w:p w14:paraId="15EAFECC" w14:textId="77777777" w:rsidR="006373DC" w:rsidRPr="00B731E1" w:rsidRDefault="006373DC" w:rsidP="006373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9E8E021" w14:textId="61601211" w:rsidR="006373DC" w:rsidRPr="00B731E1" w:rsidRDefault="006373DC" w:rsidP="006373D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/>
          <w:color w:val="auto"/>
          <w:sz w:val="28"/>
          <w:szCs w:val="28"/>
        </w:rPr>
      </w:pPr>
      <w:r w:rsidRPr="00B731E1">
        <w:rPr>
          <w:rFonts w:ascii="Times New Roman" w:hAnsi="Times New Roman" w:cs="Times New Roman"/>
          <w:i/>
          <w:sz w:val="28"/>
          <w:szCs w:val="28"/>
        </w:rPr>
        <w:t>Далее возможна организация работы с материалами видеоролика «Самый большой самосвал на Земле: Машины, на которых вы не прокатитесь. Второй сезон»</w:t>
      </w:r>
    </w:p>
    <w:p w14:paraId="2DFB3108" w14:textId="6129B4D3" w:rsidR="004A6C00" w:rsidRPr="00B731E1" w:rsidRDefault="004A6C00" w:rsidP="00697B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31E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Что вы знаете о </w:t>
      </w:r>
      <w:r w:rsidRPr="00B731E1">
        <w:rPr>
          <w:rFonts w:ascii="Times New Roman" w:hAnsi="Times New Roman" w:cs="Times New Roman"/>
          <w:sz w:val="28"/>
          <w:szCs w:val="28"/>
        </w:rPr>
        <w:t>промышленном туризме?</w:t>
      </w:r>
      <w:r w:rsidRPr="00B731E1">
        <w:rPr>
          <w:rStyle w:val="a3"/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AE577D7" w14:textId="7AF11118" w:rsidR="007831B6" w:rsidRPr="00B731E1" w:rsidRDefault="007831B6" w:rsidP="00783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E1">
        <w:rPr>
          <w:rFonts w:ascii="Times New Roman" w:hAnsi="Times New Roman" w:cs="Times New Roman"/>
          <w:sz w:val="28"/>
          <w:szCs w:val="28"/>
        </w:rPr>
        <w:t>Как и когда появился промышленный туризм в Беларуси?</w:t>
      </w:r>
    </w:p>
    <w:p w14:paraId="0D29B3A4" w14:textId="594010A6" w:rsidR="003A73D2" w:rsidRPr="00B731E1" w:rsidRDefault="003A73D2" w:rsidP="00783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E1">
        <w:rPr>
          <w:rFonts w:ascii="Times New Roman" w:hAnsi="Times New Roman" w:cs="Times New Roman"/>
          <w:sz w:val="28"/>
          <w:szCs w:val="28"/>
        </w:rPr>
        <w:t>Как вы считаете, какова его цель?</w:t>
      </w:r>
    </w:p>
    <w:p w14:paraId="09CB96BC" w14:textId="62D7B9D3" w:rsidR="003A73D2" w:rsidRPr="00B731E1" w:rsidRDefault="003A73D2" w:rsidP="00783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E1">
        <w:rPr>
          <w:rFonts w:ascii="Times New Roman" w:hAnsi="Times New Roman" w:cs="Times New Roman"/>
          <w:sz w:val="28"/>
          <w:szCs w:val="28"/>
        </w:rPr>
        <w:t>Как вы считаете,</w:t>
      </w:r>
      <w:r w:rsidR="006F06FD" w:rsidRPr="00B731E1">
        <w:rPr>
          <w:rFonts w:ascii="Times New Roman" w:hAnsi="Times New Roman" w:cs="Times New Roman"/>
          <w:sz w:val="28"/>
          <w:szCs w:val="28"/>
        </w:rPr>
        <w:t xml:space="preserve"> какова роль промышленного туризма в развитии предприятий и регион</w:t>
      </w:r>
      <w:r w:rsidR="00926531" w:rsidRPr="00B731E1">
        <w:rPr>
          <w:rFonts w:ascii="Times New Roman" w:hAnsi="Times New Roman" w:cs="Times New Roman"/>
          <w:sz w:val="28"/>
          <w:szCs w:val="28"/>
        </w:rPr>
        <w:t>ов</w:t>
      </w:r>
      <w:r w:rsidR="006F06FD" w:rsidRPr="00B731E1">
        <w:rPr>
          <w:rFonts w:ascii="Times New Roman" w:hAnsi="Times New Roman" w:cs="Times New Roman"/>
          <w:sz w:val="28"/>
          <w:szCs w:val="28"/>
        </w:rPr>
        <w:t xml:space="preserve"> в целом?</w:t>
      </w:r>
    </w:p>
    <w:p w14:paraId="1F8D9138" w14:textId="771DAD7C" w:rsidR="004A6C00" w:rsidRPr="00B731E1" w:rsidRDefault="004A6C00" w:rsidP="004A6C00">
      <w:pPr>
        <w:pStyle w:val="1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B731E1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Промышленный туризм набирает популярность во всем мире. Как вы думаете, почему с каждым годом количество желающих попасть на белорусские предприятия возрастает?</w:t>
      </w:r>
    </w:p>
    <w:p w14:paraId="489554EC" w14:textId="022ABF25" w:rsidR="004A6C00" w:rsidRPr="00B731E1" w:rsidRDefault="007B20AE" w:rsidP="004A6C00">
      <w:pPr>
        <w:pStyle w:val="1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B731E1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Ч</w:t>
      </w:r>
      <w:r w:rsidR="004A6C00" w:rsidRPr="00B731E1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ем</w:t>
      </w:r>
      <w:r w:rsidRPr="00B731E1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, на ваш взгляд, </w:t>
      </w:r>
      <w:r w:rsidR="004A6C00" w:rsidRPr="00B731E1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могут быть интересны промышленные экскурсии современной молодежи?</w:t>
      </w:r>
    </w:p>
    <w:p w14:paraId="0900C76C" w14:textId="54C6D4AF" w:rsidR="004A6C00" w:rsidRPr="00B731E1" w:rsidRDefault="004A6C00" w:rsidP="002A6B3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731E1">
        <w:rPr>
          <w:b w:val="0"/>
          <w:sz w:val="28"/>
          <w:szCs w:val="28"/>
        </w:rPr>
        <w:t>Если вы были на таких экскурсиях, расскажите, что хотели увидеть,</w:t>
      </w:r>
      <w:r w:rsidR="002A6B3C" w:rsidRPr="00B731E1">
        <w:rPr>
          <w:b w:val="0"/>
          <w:sz w:val="28"/>
          <w:szCs w:val="28"/>
        </w:rPr>
        <w:t xml:space="preserve"> что заинтересовало,</w:t>
      </w:r>
      <w:r w:rsidRPr="00B731E1">
        <w:rPr>
          <w:b w:val="0"/>
          <w:sz w:val="28"/>
          <w:szCs w:val="28"/>
        </w:rPr>
        <w:t xml:space="preserve"> что произвело особое впечатление</w:t>
      </w:r>
      <w:r w:rsidR="003A4FFA" w:rsidRPr="00B731E1">
        <w:rPr>
          <w:b w:val="0"/>
          <w:sz w:val="28"/>
          <w:szCs w:val="28"/>
        </w:rPr>
        <w:t>.</w:t>
      </w:r>
    </w:p>
    <w:p w14:paraId="3401D56E" w14:textId="77777777" w:rsidR="006373DC" w:rsidRPr="00B731E1" w:rsidRDefault="006373DC" w:rsidP="009640A0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</w:p>
    <w:p w14:paraId="3980DCE3" w14:textId="5D778888" w:rsidR="00B92781" w:rsidRPr="00B731E1" w:rsidRDefault="006373DC" w:rsidP="009640A0">
      <w:pPr>
        <w:pStyle w:val="1"/>
        <w:spacing w:before="0" w:beforeAutospacing="0" w:after="0" w:afterAutospacing="0"/>
        <w:ind w:firstLine="709"/>
        <w:jc w:val="both"/>
        <w:rPr>
          <w:b w:val="0"/>
          <w:i/>
          <w:color w:val="000000"/>
          <w:sz w:val="28"/>
          <w:szCs w:val="28"/>
        </w:rPr>
      </w:pPr>
      <w:r w:rsidRPr="00B731E1">
        <w:rPr>
          <w:b w:val="0"/>
          <w:i/>
          <w:sz w:val="28"/>
          <w:szCs w:val="28"/>
        </w:rPr>
        <w:t>Далее в</w:t>
      </w:r>
      <w:r w:rsidR="00905F2C" w:rsidRPr="00B731E1">
        <w:rPr>
          <w:b w:val="0"/>
          <w:i/>
          <w:sz w:val="28"/>
          <w:szCs w:val="28"/>
        </w:rPr>
        <w:t>озможна организация работы</w:t>
      </w:r>
      <w:r w:rsidR="00905F2C" w:rsidRPr="00B731E1">
        <w:rPr>
          <w:i/>
          <w:sz w:val="28"/>
          <w:szCs w:val="28"/>
        </w:rPr>
        <w:t xml:space="preserve"> </w:t>
      </w:r>
      <w:r w:rsidR="00AB6C75" w:rsidRPr="00B731E1">
        <w:rPr>
          <w:b w:val="0"/>
          <w:i/>
          <w:sz w:val="28"/>
          <w:szCs w:val="28"/>
        </w:rPr>
        <w:t>с материалами видеоролик</w:t>
      </w:r>
      <w:r w:rsidR="00B92781" w:rsidRPr="00B731E1">
        <w:rPr>
          <w:b w:val="0"/>
          <w:i/>
          <w:sz w:val="28"/>
          <w:szCs w:val="28"/>
        </w:rPr>
        <w:t>ов</w:t>
      </w:r>
      <w:r w:rsidR="00AB6C75" w:rsidRPr="00B731E1">
        <w:rPr>
          <w:i/>
          <w:sz w:val="28"/>
          <w:szCs w:val="28"/>
        </w:rPr>
        <w:t xml:space="preserve"> </w:t>
      </w:r>
      <w:r w:rsidR="00AB6C75" w:rsidRPr="00B731E1">
        <w:rPr>
          <w:b w:val="0"/>
          <w:i/>
          <w:color w:val="000000"/>
          <w:sz w:val="28"/>
          <w:szCs w:val="28"/>
        </w:rPr>
        <w:t>ОНТ: «Команда «МАЗ-</w:t>
      </w:r>
      <w:proofErr w:type="spellStart"/>
      <w:r w:rsidR="00AB6C75" w:rsidRPr="00B731E1">
        <w:rPr>
          <w:b w:val="0"/>
          <w:i/>
          <w:color w:val="000000"/>
          <w:sz w:val="28"/>
          <w:szCs w:val="28"/>
        </w:rPr>
        <w:t>СПОРТавто</w:t>
      </w:r>
      <w:proofErr w:type="spellEnd"/>
      <w:r w:rsidR="00AB6C75" w:rsidRPr="00B731E1">
        <w:rPr>
          <w:b w:val="0"/>
          <w:i/>
          <w:color w:val="000000"/>
          <w:sz w:val="28"/>
          <w:szCs w:val="28"/>
        </w:rPr>
        <w:t>» вернулась с международного ралли-рейда «Шелковый путь»</w:t>
      </w:r>
      <w:r w:rsidR="00AB6C75" w:rsidRPr="00B731E1">
        <w:rPr>
          <w:b w:val="0"/>
          <w:i/>
          <w:sz w:val="28"/>
          <w:szCs w:val="28"/>
        </w:rPr>
        <w:t xml:space="preserve"> </w:t>
      </w:r>
      <w:r w:rsidR="00B92781" w:rsidRPr="00B731E1">
        <w:rPr>
          <w:rStyle w:val="a3"/>
          <w:b w:val="0"/>
          <w:i/>
          <w:color w:val="auto"/>
          <w:sz w:val="28"/>
          <w:szCs w:val="28"/>
          <w:u w:val="none"/>
        </w:rPr>
        <w:t>и</w:t>
      </w:r>
      <w:r w:rsidR="00B92781" w:rsidRPr="00B731E1">
        <w:rPr>
          <w:rStyle w:val="a3"/>
          <w:b w:val="0"/>
          <w:i/>
          <w:sz w:val="28"/>
          <w:szCs w:val="28"/>
          <w:u w:val="none"/>
        </w:rPr>
        <w:t xml:space="preserve"> </w:t>
      </w:r>
      <w:proofErr w:type="gramStart"/>
      <w:r w:rsidR="00B92781" w:rsidRPr="00B731E1">
        <w:rPr>
          <w:b w:val="0"/>
          <w:i/>
          <w:color w:val="000000"/>
          <w:sz w:val="28"/>
          <w:szCs w:val="28"/>
        </w:rPr>
        <w:t>«</w:t>
      </w:r>
      <w:r w:rsidR="00B92781" w:rsidRPr="00B731E1">
        <w:rPr>
          <w:b w:val="0"/>
          <w:i/>
          <w:color w:val="000000"/>
          <w:sz w:val="28"/>
          <w:szCs w:val="28"/>
          <w:lang w:val="be-BY"/>
        </w:rPr>
        <w:t>”</w:t>
      </w:r>
      <w:r w:rsidR="00B92781" w:rsidRPr="00B731E1">
        <w:rPr>
          <w:b w:val="0"/>
          <w:i/>
          <w:color w:val="000000"/>
          <w:sz w:val="28"/>
          <w:szCs w:val="28"/>
        </w:rPr>
        <w:t>МАЗ</w:t>
      </w:r>
      <w:proofErr w:type="gramEnd"/>
      <w:r w:rsidR="00B92781" w:rsidRPr="00B731E1">
        <w:rPr>
          <w:b w:val="0"/>
          <w:i/>
          <w:color w:val="000000"/>
          <w:sz w:val="28"/>
          <w:szCs w:val="28"/>
        </w:rPr>
        <w:t>-</w:t>
      </w:r>
      <w:proofErr w:type="spellStart"/>
      <w:r w:rsidR="00B92781" w:rsidRPr="00B731E1">
        <w:rPr>
          <w:b w:val="0"/>
          <w:i/>
          <w:color w:val="000000"/>
          <w:sz w:val="28"/>
          <w:szCs w:val="28"/>
        </w:rPr>
        <w:t>СПОРТавто</w:t>
      </w:r>
      <w:proofErr w:type="spellEnd"/>
      <w:r w:rsidR="00B92781" w:rsidRPr="00B731E1">
        <w:rPr>
          <w:b w:val="0"/>
          <w:i/>
          <w:color w:val="000000"/>
          <w:sz w:val="28"/>
          <w:szCs w:val="28"/>
          <w:lang w:val="be-BY"/>
        </w:rPr>
        <w:t>”</w:t>
      </w:r>
      <w:r w:rsidR="00B92781" w:rsidRPr="00B731E1">
        <w:rPr>
          <w:b w:val="0"/>
          <w:i/>
          <w:color w:val="000000"/>
          <w:sz w:val="28"/>
          <w:szCs w:val="28"/>
        </w:rPr>
        <w:t xml:space="preserve"> снова побеждает на втором этапе ралли </w:t>
      </w:r>
      <w:r w:rsidR="00B92781" w:rsidRPr="00B731E1">
        <w:rPr>
          <w:b w:val="0"/>
          <w:i/>
          <w:color w:val="000000"/>
          <w:sz w:val="28"/>
          <w:szCs w:val="28"/>
          <w:lang w:val="be-BY"/>
        </w:rPr>
        <w:t>”</w:t>
      </w:r>
      <w:r w:rsidR="00B92781" w:rsidRPr="00B731E1">
        <w:rPr>
          <w:b w:val="0"/>
          <w:i/>
          <w:color w:val="000000"/>
          <w:sz w:val="28"/>
          <w:szCs w:val="28"/>
        </w:rPr>
        <w:t>Шелковый путь</w:t>
      </w:r>
      <w:r w:rsidR="00B92781" w:rsidRPr="00B731E1">
        <w:rPr>
          <w:b w:val="0"/>
          <w:i/>
          <w:color w:val="000000"/>
          <w:sz w:val="28"/>
          <w:szCs w:val="28"/>
          <w:lang w:val="be-BY"/>
        </w:rPr>
        <w:t>”</w:t>
      </w:r>
      <w:r w:rsidR="00F43E16" w:rsidRPr="00B731E1">
        <w:rPr>
          <w:b w:val="0"/>
          <w:i/>
          <w:color w:val="000000"/>
          <w:sz w:val="28"/>
          <w:szCs w:val="28"/>
        </w:rPr>
        <w:t>».</w:t>
      </w:r>
    </w:p>
    <w:p w14:paraId="6560F0E8" w14:textId="51147B46" w:rsidR="007831B6" w:rsidRPr="00B731E1" w:rsidRDefault="0086360A" w:rsidP="007831B6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731E1">
        <w:rPr>
          <w:b w:val="0"/>
          <w:sz w:val="28"/>
          <w:szCs w:val="28"/>
        </w:rPr>
        <w:t xml:space="preserve">В зачете грузовиков ралли «Шелковый путь – 2022» </w:t>
      </w:r>
      <w:r w:rsidR="00070E37" w:rsidRPr="00B731E1">
        <w:rPr>
          <w:b w:val="0"/>
          <w:sz w:val="28"/>
          <w:szCs w:val="28"/>
        </w:rPr>
        <w:t xml:space="preserve">белорусская спортивная команда </w:t>
      </w:r>
      <w:r w:rsidR="007831B6" w:rsidRPr="00B731E1">
        <w:rPr>
          <w:b w:val="0"/>
          <w:sz w:val="28"/>
          <w:szCs w:val="28"/>
        </w:rPr>
        <w:t>«МАЗ-</w:t>
      </w:r>
      <w:proofErr w:type="spellStart"/>
      <w:r w:rsidR="007831B6" w:rsidRPr="00B731E1">
        <w:rPr>
          <w:b w:val="0"/>
          <w:sz w:val="28"/>
          <w:szCs w:val="28"/>
        </w:rPr>
        <w:t>СПОРТавто</w:t>
      </w:r>
      <w:proofErr w:type="spellEnd"/>
      <w:r w:rsidR="007831B6" w:rsidRPr="00B731E1">
        <w:rPr>
          <w:b w:val="0"/>
          <w:sz w:val="28"/>
          <w:szCs w:val="28"/>
        </w:rPr>
        <w:t>»</w:t>
      </w:r>
      <w:r w:rsidR="0019374F" w:rsidRPr="00B731E1">
        <w:rPr>
          <w:rFonts w:eastAsiaTheme="majorEastAsia"/>
          <w:b w:val="0"/>
          <w:sz w:val="28"/>
          <w:szCs w:val="28"/>
        </w:rPr>
        <w:t xml:space="preserve"> </w:t>
      </w:r>
      <w:r w:rsidR="0019374F" w:rsidRPr="00B731E1">
        <w:rPr>
          <w:b w:val="0"/>
          <w:sz w:val="28"/>
          <w:szCs w:val="28"/>
        </w:rPr>
        <w:t xml:space="preserve">под управлением Сергея </w:t>
      </w:r>
      <w:proofErr w:type="spellStart"/>
      <w:r w:rsidR="0019374F" w:rsidRPr="00B731E1">
        <w:rPr>
          <w:b w:val="0"/>
          <w:sz w:val="28"/>
          <w:szCs w:val="28"/>
        </w:rPr>
        <w:t>Вязовича</w:t>
      </w:r>
      <w:proofErr w:type="spellEnd"/>
      <w:r w:rsidR="00D1433B" w:rsidRPr="00B731E1">
        <w:rPr>
          <w:b w:val="0"/>
          <w:sz w:val="28"/>
          <w:szCs w:val="28"/>
        </w:rPr>
        <w:t xml:space="preserve"> </w:t>
      </w:r>
      <w:r w:rsidR="007831B6" w:rsidRPr="00B731E1">
        <w:rPr>
          <w:b w:val="0"/>
          <w:sz w:val="28"/>
          <w:szCs w:val="28"/>
        </w:rPr>
        <w:t>заняла третье место. Согласны ли вы с тем, что это победа не только команды, но</w:t>
      </w:r>
      <w:r w:rsidR="002C235F" w:rsidRPr="00B731E1">
        <w:rPr>
          <w:b w:val="0"/>
          <w:sz w:val="28"/>
          <w:szCs w:val="28"/>
        </w:rPr>
        <w:t xml:space="preserve"> и </w:t>
      </w:r>
      <w:r w:rsidR="007831B6" w:rsidRPr="00B731E1">
        <w:rPr>
          <w:b w:val="0"/>
          <w:sz w:val="28"/>
          <w:szCs w:val="28"/>
        </w:rPr>
        <w:t xml:space="preserve">всего предприятия «МАЗ»? Аргументируйте ответ. </w:t>
      </w:r>
    </w:p>
    <w:p w14:paraId="448F96AE" w14:textId="77777777" w:rsidR="0049241B" w:rsidRPr="00B731E1" w:rsidRDefault="0049241B" w:rsidP="002F4077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  <w:shd w:val="clear" w:color="auto" w:fill="FFFFFF"/>
        </w:rPr>
      </w:pPr>
    </w:p>
    <w:p w14:paraId="035C6083" w14:textId="28D22B3B" w:rsidR="0002246D" w:rsidRPr="00B731E1" w:rsidRDefault="002354B0" w:rsidP="00022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E1">
        <w:rPr>
          <w:rFonts w:ascii="Times New Roman" w:hAnsi="Times New Roman" w:cs="Times New Roman"/>
          <w:i/>
          <w:sz w:val="28"/>
          <w:szCs w:val="28"/>
        </w:rPr>
        <w:t>В фокусе обсуждения</w:t>
      </w:r>
      <w:r w:rsidRPr="00B731E1">
        <w:rPr>
          <w:rFonts w:ascii="Times New Roman" w:hAnsi="Times New Roman" w:cs="Times New Roman"/>
          <w:sz w:val="28"/>
          <w:szCs w:val="28"/>
        </w:rPr>
        <w:t xml:space="preserve">: </w:t>
      </w:r>
      <w:r w:rsidR="0013066E" w:rsidRPr="00B731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машиностроение</w:t>
      </w:r>
      <w:r w:rsidR="00926531" w:rsidRPr="00B731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529F5" w:rsidRPr="00B731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– </w:t>
      </w:r>
      <w:r w:rsidR="0013066E" w:rsidRPr="00B731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ведущая отрасль</w:t>
      </w:r>
      <w:r w:rsidR="00AD6C87" w:rsidRPr="00B731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экономики страны</w:t>
      </w:r>
      <w:r w:rsidR="0013066E" w:rsidRPr="00B731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13066E" w:rsidRPr="00B731E1">
        <w:rPr>
          <w:rFonts w:ascii="Times New Roman" w:hAnsi="Times New Roman" w:cs="Times New Roman"/>
          <w:sz w:val="28"/>
          <w:szCs w:val="28"/>
        </w:rPr>
        <w:t xml:space="preserve"> </w:t>
      </w:r>
      <w:r w:rsidR="00C4550B" w:rsidRPr="00B731E1">
        <w:rPr>
          <w:rFonts w:ascii="Times New Roman" w:hAnsi="Times New Roman" w:cs="Times New Roman"/>
          <w:sz w:val="28"/>
          <w:szCs w:val="28"/>
        </w:rPr>
        <w:t xml:space="preserve">транспортное машиностроение, инновации в </w:t>
      </w:r>
      <w:r w:rsidR="00926531" w:rsidRPr="00B731E1">
        <w:rPr>
          <w:rFonts w:ascii="Times New Roman" w:hAnsi="Times New Roman" w:cs="Times New Roman"/>
          <w:sz w:val="28"/>
          <w:szCs w:val="28"/>
        </w:rPr>
        <w:t>машиностроении</w:t>
      </w:r>
      <w:r w:rsidR="00C4550B" w:rsidRPr="00B731E1">
        <w:rPr>
          <w:rFonts w:ascii="Times New Roman" w:hAnsi="Times New Roman" w:cs="Times New Roman"/>
          <w:sz w:val="28"/>
          <w:szCs w:val="28"/>
        </w:rPr>
        <w:t>, конкурентоспособный продукт, флагман</w:t>
      </w:r>
      <w:r w:rsidR="0013066E" w:rsidRPr="00B731E1">
        <w:rPr>
          <w:rFonts w:ascii="Times New Roman" w:hAnsi="Times New Roman" w:cs="Times New Roman"/>
          <w:sz w:val="28"/>
          <w:szCs w:val="28"/>
        </w:rPr>
        <w:t>ы</w:t>
      </w:r>
      <w:r w:rsidR="00C4550B" w:rsidRPr="00B731E1">
        <w:rPr>
          <w:rFonts w:ascii="Times New Roman" w:hAnsi="Times New Roman" w:cs="Times New Roman"/>
          <w:sz w:val="28"/>
          <w:szCs w:val="28"/>
        </w:rPr>
        <w:t xml:space="preserve"> белорусского машиностроения, экологичны</w:t>
      </w:r>
      <w:r w:rsidR="00926531" w:rsidRPr="00B731E1">
        <w:rPr>
          <w:rFonts w:ascii="Times New Roman" w:hAnsi="Times New Roman" w:cs="Times New Roman"/>
          <w:sz w:val="28"/>
          <w:szCs w:val="28"/>
        </w:rPr>
        <w:t>е</w:t>
      </w:r>
      <w:r w:rsidR="00C4550B" w:rsidRPr="00B731E1">
        <w:rPr>
          <w:rFonts w:ascii="Times New Roman" w:hAnsi="Times New Roman" w:cs="Times New Roman"/>
          <w:sz w:val="28"/>
          <w:szCs w:val="28"/>
        </w:rPr>
        <w:t xml:space="preserve"> вид</w:t>
      </w:r>
      <w:r w:rsidR="00926531" w:rsidRPr="00B731E1">
        <w:rPr>
          <w:rFonts w:ascii="Times New Roman" w:hAnsi="Times New Roman" w:cs="Times New Roman"/>
          <w:sz w:val="28"/>
          <w:szCs w:val="28"/>
        </w:rPr>
        <w:t>ы</w:t>
      </w:r>
      <w:r w:rsidR="00C4550B" w:rsidRPr="00B731E1">
        <w:rPr>
          <w:rFonts w:ascii="Times New Roman" w:hAnsi="Times New Roman" w:cs="Times New Roman"/>
          <w:sz w:val="28"/>
          <w:szCs w:val="28"/>
        </w:rPr>
        <w:t xml:space="preserve"> транспорта, </w:t>
      </w:r>
      <w:r w:rsidR="00F85684" w:rsidRPr="00B731E1">
        <w:rPr>
          <w:rFonts w:ascii="Times New Roman" w:hAnsi="Times New Roman" w:cs="Times New Roman"/>
          <w:sz w:val="28"/>
        </w:rPr>
        <w:t>связь машиностроения с наукой и современными технологиями</w:t>
      </w:r>
      <w:r w:rsidR="00D151BF" w:rsidRPr="00B731E1">
        <w:rPr>
          <w:rFonts w:ascii="Times New Roman" w:hAnsi="Times New Roman" w:cs="Times New Roman"/>
          <w:sz w:val="28"/>
        </w:rPr>
        <w:t>, импортозамещение</w:t>
      </w:r>
      <w:r w:rsidR="004C7AB6" w:rsidRPr="00B731E1">
        <w:rPr>
          <w:rFonts w:ascii="Times New Roman" w:hAnsi="Times New Roman" w:cs="Times New Roman"/>
          <w:sz w:val="28"/>
        </w:rPr>
        <w:t xml:space="preserve">, </w:t>
      </w:r>
      <w:r w:rsidR="0002246D" w:rsidRPr="00B731E1">
        <w:rPr>
          <w:rFonts w:ascii="Times New Roman" w:hAnsi="Times New Roman" w:cs="Times New Roman"/>
          <w:sz w:val="28"/>
        </w:rPr>
        <w:t xml:space="preserve">промышленный туризм, </w:t>
      </w:r>
      <w:r w:rsidR="0002246D" w:rsidRPr="00B731E1">
        <w:rPr>
          <w:rFonts w:ascii="Times New Roman" w:hAnsi="Times New Roman" w:cs="Times New Roman"/>
          <w:sz w:val="28"/>
          <w:szCs w:val="28"/>
        </w:rPr>
        <w:lastRenderedPageBreak/>
        <w:t>чувства гордости</w:t>
      </w:r>
      <w:r w:rsidR="00926531" w:rsidRPr="00B731E1">
        <w:rPr>
          <w:rFonts w:ascii="Times New Roman" w:hAnsi="Times New Roman" w:cs="Times New Roman"/>
          <w:sz w:val="28"/>
          <w:szCs w:val="28"/>
        </w:rPr>
        <w:t xml:space="preserve"> за</w:t>
      </w:r>
      <w:r w:rsidR="0002246D" w:rsidRPr="00B731E1"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="00926531" w:rsidRPr="00B731E1">
        <w:rPr>
          <w:rFonts w:ascii="Times New Roman" w:hAnsi="Times New Roman" w:cs="Times New Roman"/>
          <w:sz w:val="28"/>
          <w:szCs w:val="28"/>
        </w:rPr>
        <w:t>ю</w:t>
      </w:r>
      <w:r w:rsidR="0002246D" w:rsidRPr="00B731E1">
        <w:rPr>
          <w:rFonts w:ascii="Times New Roman" w:hAnsi="Times New Roman" w:cs="Times New Roman"/>
          <w:sz w:val="28"/>
          <w:szCs w:val="28"/>
        </w:rPr>
        <w:t xml:space="preserve"> родителей и земляков, положительная мотивация к трудовой профессиональной деятельности</w:t>
      </w:r>
      <w:r w:rsidR="00360398" w:rsidRPr="00B731E1">
        <w:rPr>
          <w:rFonts w:ascii="Times New Roman" w:hAnsi="Times New Roman" w:cs="Times New Roman"/>
          <w:sz w:val="28"/>
          <w:szCs w:val="28"/>
        </w:rPr>
        <w:t>.</w:t>
      </w:r>
    </w:p>
    <w:p w14:paraId="7872BD41" w14:textId="77777777" w:rsidR="00F85684" w:rsidRPr="00B731E1" w:rsidRDefault="00F85684" w:rsidP="003B2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F4807" w14:textId="21C5A5D1" w:rsidR="002354B0" w:rsidRPr="00B731E1" w:rsidRDefault="002354B0" w:rsidP="003B2860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val="be-BY" w:eastAsia="en-US"/>
        </w:rPr>
      </w:pPr>
      <w:r w:rsidRPr="00B731E1">
        <w:rPr>
          <w:b/>
          <w:sz w:val="28"/>
          <w:szCs w:val="28"/>
        </w:rPr>
        <w:t xml:space="preserve">Блок </w:t>
      </w:r>
      <w:r w:rsidRPr="00B731E1">
        <w:rPr>
          <w:sz w:val="28"/>
          <w:szCs w:val="28"/>
        </w:rPr>
        <w:t>«</w:t>
      </w:r>
      <w:r w:rsidR="00DB5A43" w:rsidRPr="00B731E1">
        <w:rPr>
          <w:sz w:val="28"/>
          <w:szCs w:val="28"/>
        </w:rPr>
        <w:t xml:space="preserve">Беларусь – </w:t>
      </w:r>
      <w:r w:rsidR="00F43E16" w:rsidRPr="00B731E1">
        <w:rPr>
          <w:sz w:val="28"/>
          <w:szCs w:val="28"/>
          <w:lang w:val="be-BY"/>
        </w:rPr>
        <w:t>“</w:t>
      </w:r>
      <w:r w:rsidR="00DB5A43" w:rsidRPr="00B731E1">
        <w:rPr>
          <w:sz w:val="28"/>
          <w:szCs w:val="28"/>
        </w:rPr>
        <w:t>страна большой химии</w:t>
      </w:r>
      <w:r w:rsidR="00F43E16" w:rsidRPr="00B731E1">
        <w:rPr>
          <w:sz w:val="28"/>
          <w:szCs w:val="28"/>
          <w:lang w:val="be-BY"/>
        </w:rPr>
        <w:t>”</w:t>
      </w:r>
      <w:r w:rsidRPr="00B731E1">
        <w:rPr>
          <w:rFonts w:eastAsiaTheme="minorHAnsi"/>
          <w:sz w:val="28"/>
          <w:szCs w:val="28"/>
          <w:lang w:eastAsia="en-US"/>
        </w:rPr>
        <w:t>»</w:t>
      </w:r>
      <w:r w:rsidR="00F43E16" w:rsidRPr="00B731E1">
        <w:rPr>
          <w:rFonts w:eastAsiaTheme="minorHAnsi"/>
          <w:sz w:val="28"/>
          <w:szCs w:val="28"/>
          <w:lang w:val="be-BY" w:eastAsia="en-US"/>
        </w:rPr>
        <w:t>.</w:t>
      </w:r>
    </w:p>
    <w:p w14:paraId="1A05F7EC" w14:textId="77777777" w:rsidR="00027177" w:rsidRPr="00B731E1" w:rsidRDefault="00027177" w:rsidP="003B2860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909030F" w14:textId="5EC3297A" w:rsidR="00AD6C87" w:rsidRPr="00B731E1" w:rsidRDefault="00AD6C87" w:rsidP="003B28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1E1">
        <w:rPr>
          <w:rFonts w:ascii="Times New Roman" w:hAnsi="Times New Roman" w:cs="Times New Roman"/>
          <w:i/>
          <w:sz w:val="28"/>
          <w:szCs w:val="28"/>
        </w:rPr>
        <w:t xml:space="preserve">Химическая и нефтехимическая промышленность является одной из важнейших отраслей промышленности </w:t>
      </w:r>
      <w:r w:rsidR="00F43E16" w:rsidRPr="00B731E1">
        <w:rPr>
          <w:rFonts w:ascii="Times New Roman" w:hAnsi="Times New Roman" w:cs="Times New Roman"/>
          <w:i/>
          <w:sz w:val="28"/>
          <w:szCs w:val="28"/>
        </w:rPr>
        <w:t>Беларуси. Она насчитывает 75 </w:t>
      </w:r>
      <w:r w:rsidRPr="00B731E1">
        <w:rPr>
          <w:rFonts w:ascii="Times New Roman" w:hAnsi="Times New Roman" w:cs="Times New Roman"/>
          <w:i/>
          <w:sz w:val="28"/>
          <w:szCs w:val="28"/>
        </w:rPr>
        <w:t>предприятий, которые характеризуются высоким уровнем рентабельности. Около 70</w:t>
      </w:r>
      <w:r w:rsidR="001E59DC">
        <w:rPr>
          <w:rFonts w:ascii="Times New Roman" w:hAnsi="Times New Roman" w:cs="Times New Roman"/>
          <w:i/>
          <w:sz w:val="28"/>
          <w:szCs w:val="28"/>
        </w:rPr>
        <w:t> </w:t>
      </w:r>
      <w:r w:rsidRPr="00B731E1">
        <w:rPr>
          <w:rFonts w:ascii="Times New Roman" w:hAnsi="Times New Roman" w:cs="Times New Roman"/>
          <w:i/>
          <w:sz w:val="28"/>
          <w:szCs w:val="28"/>
        </w:rPr>
        <w:t>% производимой продукции поставляется на внешний рынок. В данной отрасли создается 12</w:t>
      </w:r>
      <w:r w:rsidR="001E59DC">
        <w:rPr>
          <w:rFonts w:ascii="Times New Roman" w:hAnsi="Times New Roman" w:cs="Times New Roman"/>
          <w:i/>
          <w:sz w:val="28"/>
          <w:szCs w:val="28"/>
        </w:rPr>
        <w:t> </w:t>
      </w:r>
      <w:r w:rsidRPr="00B731E1">
        <w:rPr>
          <w:rFonts w:ascii="Times New Roman" w:hAnsi="Times New Roman" w:cs="Times New Roman"/>
          <w:i/>
          <w:sz w:val="28"/>
          <w:szCs w:val="28"/>
        </w:rPr>
        <w:t>% стоимости произведенной промышленной продукции, занято 9,6% общей численности промышленно-производственного персонала страны.</w:t>
      </w:r>
    </w:p>
    <w:p w14:paraId="6C71A3C9" w14:textId="7D6661AA" w:rsidR="00AD6C87" w:rsidRPr="00B731E1" w:rsidRDefault="00F57F53" w:rsidP="003B2860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B731E1">
        <w:rPr>
          <w:i/>
          <w:sz w:val="28"/>
          <w:szCs w:val="28"/>
          <w:shd w:val="clear" w:color="auto" w:fill="FFFFFF"/>
        </w:rPr>
        <w:t xml:space="preserve">В Беларуси развит нефтехимический комплекс. Отечественные нефтеперерабатывающие заводы </w:t>
      </w:r>
      <w:r w:rsidR="00AD6C87" w:rsidRPr="00B731E1">
        <w:rPr>
          <w:i/>
          <w:sz w:val="28"/>
          <w:szCs w:val="28"/>
          <w:shd w:val="clear" w:color="auto" w:fill="FFFFFF"/>
        </w:rPr>
        <w:t>–</w:t>
      </w:r>
      <w:r w:rsidRPr="00B731E1">
        <w:rPr>
          <w:i/>
          <w:sz w:val="28"/>
          <w:szCs w:val="28"/>
          <w:shd w:val="clear" w:color="auto" w:fill="FFFFFF"/>
        </w:rPr>
        <w:t xml:space="preserve"> </w:t>
      </w:r>
      <w:r w:rsidR="00AD6C87" w:rsidRPr="00B731E1">
        <w:rPr>
          <w:i/>
          <w:sz w:val="28"/>
          <w:szCs w:val="28"/>
          <w:shd w:val="clear" w:color="auto" w:fill="FFFFFF"/>
        </w:rPr>
        <w:t>«</w:t>
      </w:r>
      <w:proofErr w:type="spellStart"/>
      <w:r w:rsidRPr="00B731E1">
        <w:rPr>
          <w:i/>
          <w:sz w:val="28"/>
          <w:szCs w:val="28"/>
          <w:shd w:val="clear" w:color="auto" w:fill="FFFFFF"/>
        </w:rPr>
        <w:t>Нафтан</w:t>
      </w:r>
      <w:proofErr w:type="spellEnd"/>
      <w:r w:rsidR="00AD6C87" w:rsidRPr="00B731E1">
        <w:rPr>
          <w:i/>
          <w:sz w:val="28"/>
          <w:szCs w:val="28"/>
          <w:shd w:val="clear" w:color="auto" w:fill="FFFFFF"/>
        </w:rPr>
        <w:t>»</w:t>
      </w:r>
      <w:r w:rsidRPr="00B731E1">
        <w:rPr>
          <w:i/>
          <w:sz w:val="28"/>
          <w:szCs w:val="28"/>
          <w:shd w:val="clear" w:color="auto" w:fill="FFFFFF"/>
        </w:rPr>
        <w:t xml:space="preserve"> и </w:t>
      </w:r>
      <w:proofErr w:type="spellStart"/>
      <w:r w:rsidRPr="00B731E1">
        <w:rPr>
          <w:i/>
          <w:sz w:val="28"/>
          <w:szCs w:val="28"/>
          <w:shd w:val="clear" w:color="auto" w:fill="FFFFFF"/>
        </w:rPr>
        <w:t>Мозырский</w:t>
      </w:r>
      <w:proofErr w:type="spellEnd"/>
      <w:r w:rsidRPr="00B731E1">
        <w:rPr>
          <w:i/>
          <w:sz w:val="28"/>
          <w:szCs w:val="28"/>
          <w:shd w:val="clear" w:color="auto" w:fill="FFFFFF"/>
        </w:rPr>
        <w:t xml:space="preserve"> НПЗ </w:t>
      </w:r>
      <w:r w:rsidR="00AD6C87" w:rsidRPr="00B731E1">
        <w:rPr>
          <w:i/>
          <w:sz w:val="28"/>
          <w:szCs w:val="28"/>
          <w:shd w:val="clear" w:color="auto" w:fill="FFFFFF"/>
        </w:rPr>
        <w:t>–</w:t>
      </w:r>
      <w:r w:rsidRPr="00B731E1">
        <w:rPr>
          <w:i/>
          <w:sz w:val="28"/>
          <w:szCs w:val="28"/>
          <w:shd w:val="clear" w:color="auto" w:fill="FFFFFF"/>
        </w:rPr>
        <w:t xml:space="preserve"> имеют высокий уровень те</w:t>
      </w:r>
      <w:r w:rsidR="00F43E16" w:rsidRPr="00B731E1">
        <w:rPr>
          <w:i/>
          <w:sz w:val="28"/>
          <w:szCs w:val="28"/>
          <w:shd w:val="clear" w:color="auto" w:fill="FFFFFF"/>
        </w:rPr>
        <w:t xml:space="preserve">хнологической оснащенности. Они </w:t>
      </w:r>
      <w:r w:rsidRPr="00B731E1">
        <w:rPr>
          <w:rStyle w:val="a6"/>
          <w:b w:val="0"/>
          <w:i/>
          <w:sz w:val="28"/>
          <w:szCs w:val="28"/>
          <w:shd w:val="clear" w:color="auto" w:fill="FFFFFF"/>
        </w:rPr>
        <w:t>входят в топ-10, а по некоторым позициям и в топ-3 нефтеперерабатывающих предприятий СНГ.</w:t>
      </w:r>
      <w:r w:rsidRPr="00B731E1">
        <w:rPr>
          <w:i/>
          <w:sz w:val="28"/>
          <w:szCs w:val="28"/>
          <w:shd w:val="clear" w:color="auto" w:fill="FFFFFF"/>
        </w:rPr>
        <w:t> Беларусь стала первой страной в СНГ, обеспечившей потребителей автомобильным бензином и дизельным топливом качества Евро-5. В 2019</w:t>
      </w:r>
      <w:r w:rsidR="00F43E16" w:rsidRPr="00B731E1">
        <w:rPr>
          <w:i/>
          <w:sz w:val="28"/>
          <w:szCs w:val="28"/>
          <w:shd w:val="clear" w:color="auto" w:fill="FFFFFF"/>
          <w:lang w:val="be-BY"/>
        </w:rPr>
        <w:t> </w:t>
      </w:r>
      <w:r w:rsidRPr="00B731E1">
        <w:rPr>
          <w:i/>
          <w:sz w:val="28"/>
          <w:szCs w:val="28"/>
          <w:shd w:val="clear" w:color="auto" w:fill="FFFFFF"/>
        </w:rPr>
        <w:t xml:space="preserve">году на </w:t>
      </w:r>
      <w:proofErr w:type="spellStart"/>
      <w:r w:rsidRPr="00B731E1">
        <w:rPr>
          <w:i/>
          <w:sz w:val="28"/>
          <w:szCs w:val="28"/>
          <w:shd w:val="clear" w:color="auto" w:fill="FFFFFF"/>
        </w:rPr>
        <w:t>Мозырском</w:t>
      </w:r>
      <w:proofErr w:type="spellEnd"/>
      <w:r w:rsidRPr="00B731E1">
        <w:rPr>
          <w:i/>
          <w:sz w:val="28"/>
          <w:szCs w:val="28"/>
          <w:shd w:val="clear" w:color="auto" w:fill="FFFFFF"/>
        </w:rPr>
        <w:t xml:space="preserve"> НПЗ впервые выпустили бензин с октановым числом 100</w:t>
      </w:r>
      <w:r w:rsidR="0070274D" w:rsidRPr="00B731E1">
        <w:rPr>
          <w:i/>
          <w:sz w:val="28"/>
          <w:szCs w:val="28"/>
          <w:shd w:val="clear" w:color="auto" w:fill="FFFFFF"/>
        </w:rPr>
        <w:t>, применяемом для турбодвигателей</w:t>
      </w:r>
      <w:r w:rsidRPr="00B731E1">
        <w:rPr>
          <w:i/>
          <w:sz w:val="28"/>
          <w:szCs w:val="28"/>
          <w:shd w:val="clear" w:color="auto" w:fill="FFFFFF"/>
        </w:rPr>
        <w:t>.</w:t>
      </w:r>
    </w:p>
    <w:p w14:paraId="6D9A448F" w14:textId="5245169D" w:rsidR="0096645C" w:rsidRPr="00B731E1" w:rsidRDefault="0096645C" w:rsidP="003B2860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</w:p>
    <w:p w14:paraId="758FEF0B" w14:textId="29B4B0D3" w:rsidR="00EA7446" w:rsidRPr="00B731E1" w:rsidRDefault="00EA7446" w:rsidP="00F43E16">
      <w:pPr>
        <w:shd w:val="clear" w:color="auto" w:fill="FFFFFF"/>
        <w:spacing w:after="15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731E1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64BE927A" w14:textId="5AE9F7B4" w:rsidR="001420FD" w:rsidRPr="00B731E1" w:rsidRDefault="001420FD" w:rsidP="001B5AE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eastAsiaTheme="majorEastAsia"/>
          <w:i/>
          <w:color w:val="auto"/>
          <w:sz w:val="28"/>
          <w:szCs w:val="28"/>
        </w:rPr>
      </w:pPr>
      <w:r w:rsidRPr="00B731E1">
        <w:rPr>
          <w:b w:val="0"/>
          <w:i/>
          <w:sz w:val="28"/>
          <w:szCs w:val="28"/>
        </w:rPr>
        <w:t xml:space="preserve">В </w:t>
      </w:r>
      <w:r w:rsidR="0070274D" w:rsidRPr="00B731E1">
        <w:rPr>
          <w:b w:val="0"/>
          <w:i/>
          <w:sz w:val="28"/>
          <w:szCs w:val="28"/>
        </w:rPr>
        <w:t xml:space="preserve">процессе </w:t>
      </w:r>
      <w:r w:rsidRPr="00B731E1">
        <w:rPr>
          <w:b w:val="0"/>
          <w:i/>
          <w:sz w:val="28"/>
          <w:szCs w:val="28"/>
        </w:rPr>
        <w:t>разговора рекомендуется посмотреть фрагмент</w:t>
      </w:r>
      <w:r w:rsidR="0070274D" w:rsidRPr="00B731E1">
        <w:rPr>
          <w:b w:val="0"/>
          <w:i/>
          <w:sz w:val="28"/>
          <w:szCs w:val="28"/>
        </w:rPr>
        <w:t>ы</w:t>
      </w:r>
      <w:r w:rsidRPr="00B731E1">
        <w:rPr>
          <w:b w:val="0"/>
          <w:i/>
          <w:sz w:val="28"/>
          <w:szCs w:val="28"/>
        </w:rPr>
        <w:t xml:space="preserve"> </w:t>
      </w:r>
      <w:r w:rsidR="00FF2939" w:rsidRPr="00B731E1">
        <w:rPr>
          <w:b w:val="0"/>
          <w:i/>
          <w:color w:val="000000"/>
          <w:sz w:val="28"/>
          <w:szCs w:val="28"/>
        </w:rPr>
        <w:t>видеоролик</w:t>
      </w:r>
      <w:r w:rsidR="0097187A" w:rsidRPr="00B731E1">
        <w:rPr>
          <w:b w:val="0"/>
          <w:i/>
          <w:color w:val="000000"/>
          <w:sz w:val="28"/>
          <w:szCs w:val="28"/>
        </w:rPr>
        <w:t>ов</w:t>
      </w:r>
      <w:r w:rsidR="00FF2939" w:rsidRPr="00B731E1">
        <w:rPr>
          <w:b w:val="0"/>
          <w:i/>
          <w:color w:val="000000"/>
          <w:sz w:val="28"/>
          <w:szCs w:val="28"/>
        </w:rPr>
        <w:t xml:space="preserve"> </w:t>
      </w:r>
      <w:proofErr w:type="gramStart"/>
      <w:r w:rsidR="00FF2939" w:rsidRPr="00B731E1">
        <w:rPr>
          <w:b w:val="0"/>
          <w:i/>
          <w:color w:val="000000"/>
          <w:sz w:val="28"/>
          <w:szCs w:val="28"/>
        </w:rPr>
        <w:t>«</w:t>
      </w:r>
      <w:r w:rsidR="00FF2939" w:rsidRPr="00B731E1">
        <w:rPr>
          <w:b w:val="0"/>
          <w:i/>
          <w:color w:val="000000"/>
          <w:sz w:val="28"/>
          <w:szCs w:val="28"/>
          <w:lang w:val="be-BY"/>
        </w:rPr>
        <w:t>”</w:t>
      </w:r>
      <w:proofErr w:type="spellStart"/>
      <w:r w:rsidR="00FF2939" w:rsidRPr="00B731E1">
        <w:rPr>
          <w:b w:val="0"/>
          <w:i/>
          <w:color w:val="000000"/>
          <w:sz w:val="28"/>
          <w:szCs w:val="28"/>
        </w:rPr>
        <w:t>Нафтан</w:t>
      </w:r>
      <w:proofErr w:type="spellEnd"/>
      <w:proofErr w:type="gramEnd"/>
      <w:r w:rsidR="00FF2939" w:rsidRPr="00B731E1">
        <w:rPr>
          <w:b w:val="0"/>
          <w:i/>
          <w:color w:val="000000"/>
          <w:sz w:val="28"/>
          <w:szCs w:val="28"/>
          <w:lang w:val="be-BY"/>
        </w:rPr>
        <w:t>”</w:t>
      </w:r>
      <w:r w:rsidR="00FF2939" w:rsidRPr="00B731E1">
        <w:rPr>
          <w:b w:val="0"/>
          <w:i/>
          <w:color w:val="000000"/>
          <w:sz w:val="28"/>
          <w:szCs w:val="28"/>
        </w:rPr>
        <w:t>: достояние страны! Специальный репортаж</w:t>
      </w:r>
      <w:r w:rsidR="00FF2939" w:rsidRPr="00B731E1">
        <w:rPr>
          <w:b w:val="0"/>
          <w:bCs w:val="0"/>
          <w:i/>
          <w:color w:val="000000"/>
          <w:sz w:val="28"/>
          <w:szCs w:val="28"/>
        </w:rPr>
        <w:t>»</w:t>
      </w:r>
      <w:r w:rsidR="0097187A" w:rsidRPr="00B731E1">
        <w:rPr>
          <w:b w:val="0"/>
          <w:bCs w:val="0"/>
          <w:i/>
          <w:color w:val="000000"/>
          <w:sz w:val="28"/>
          <w:szCs w:val="28"/>
        </w:rPr>
        <w:t xml:space="preserve">, </w:t>
      </w:r>
      <w:r w:rsidR="001B5AE7" w:rsidRPr="00B731E1">
        <w:rPr>
          <w:b w:val="0"/>
          <w:i/>
          <w:sz w:val="28"/>
          <w:szCs w:val="28"/>
        </w:rPr>
        <w:t>«Гродно Азот» – 55!»</w:t>
      </w:r>
      <w:r w:rsidR="002E603C" w:rsidRPr="00B731E1">
        <w:rPr>
          <w:b w:val="0"/>
          <w:i/>
          <w:sz w:val="28"/>
          <w:szCs w:val="28"/>
        </w:rPr>
        <w:t>.</w:t>
      </w:r>
    </w:p>
    <w:p w14:paraId="3ACD5486" w14:textId="77777777" w:rsidR="0063507E" w:rsidRPr="00B731E1" w:rsidRDefault="0063507E" w:rsidP="0063507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31E1">
        <w:rPr>
          <w:color w:val="000000"/>
          <w:sz w:val="28"/>
          <w:szCs w:val="28"/>
        </w:rPr>
        <w:t>Почему нашу страну называют «страной большой химии»?</w:t>
      </w:r>
    </w:p>
    <w:p w14:paraId="3EA5A9D1" w14:textId="662A0A2B" w:rsidR="00EA7446" w:rsidRPr="00B731E1" w:rsidRDefault="00EA7446" w:rsidP="003B28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Какая продукция нефтехимической промышленности, на ваш взгляд, особенно востребована на внутре</w:t>
      </w:r>
      <w:r w:rsidR="00F43E16" w:rsidRPr="00B731E1">
        <w:rPr>
          <w:sz w:val="28"/>
          <w:szCs w:val="28"/>
        </w:rPr>
        <w:t>ннем рынке страны и за рубежом?</w:t>
      </w:r>
    </w:p>
    <w:p w14:paraId="0B34606E" w14:textId="77777777" w:rsidR="005A24A3" w:rsidRPr="00B731E1" w:rsidRDefault="005A24A3" w:rsidP="005A2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Назовите, какие предприятия химической и нефтехимической промышленности работают в вашем регионе и какую продукцию выпускают. </w:t>
      </w:r>
    </w:p>
    <w:p w14:paraId="10B3B76F" w14:textId="2039B240" w:rsidR="00516876" w:rsidRPr="00B731E1" w:rsidRDefault="00516876" w:rsidP="0051687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В Минске 20-22 сентября 2022 года прошла выставка «Химия. Нефть и газ», также крупнейшие белорусские предприятия нефтехимической отрасли приняли участие в 25-й международной выставке химической промышленности и науки «Химия», которая прошла в Москве 31 октября</w:t>
      </w:r>
      <w:r w:rsidR="00F43E16" w:rsidRPr="00B731E1">
        <w:rPr>
          <w:sz w:val="28"/>
          <w:szCs w:val="28"/>
          <w:lang w:val="be-BY"/>
        </w:rPr>
        <w:t> </w:t>
      </w:r>
      <w:r w:rsidRPr="00B731E1">
        <w:rPr>
          <w:sz w:val="28"/>
          <w:szCs w:val="28"/>
        </w:rPr>
        <w:t>-3</w:t>
      </w:r>
      <w:r w:rsidR="00F43E16" w:rsidRPr="00B731E1">
        <w:rPr>
          <w:sz w:val="28"/>
          <w:szCs w:val="28"/>
          <w:lang w:val="be-BY"/>
        </w:rPr>
        <w:t> </w:t>
      </w:r>
      <w:r w:rsidRPr="00B731E1">
        <w:rPr>
          <w:sz w:val="28"/>
          <w:szCs w:val="28"/>
        </w:rPr>
        <w:t>ноября 2022. Как вы считаете, что дают такие форумы?</w:t>
      </w:r>
    </w:p>
    <w:p w14:paraId="4702D15D" w14:textId="1E204C5A" w:rsidR="002D5EC0" w:rsidRPr="00B731E1" w:rsidRDefault="002D5EC0" w:rsidP="002D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считаете</w:t>
      </w:r>
      <w:r w:rsidR="00473C6A" w:rsidRPr="00B7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3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ежегодно обновляется перечень специальностей по подготовке специалистов-химиков в учреждениях образования? Аргументируйте ответ.</w:t>
      </w:r>
    </w:p>
    <w:p w14:paraId="4AC79875" w14:textId="77777777" w:rsidR="00516876" w:rsidRPr="00B731E1" w:rsidRDefault="00516876" w:rsidP="0051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E1">
        <w:rPr>
          <w:rFonts w:ascii="Times New Roman" w:hAnsi="Times New Roman" w:cs="Times New Roman"/>
          <w:sz w:val="28"/>
          <w:szCs w:val="28"/>
        </w:rPr>
        <w:t>Можно ли сказать, что импортозамещение является важным фактором обеспечения геополитической безопасности Республики Беларусь?</w:t>
      </w:r>
    </w:p>
    <w:p w14:paraId="0A96A880" w14:textId="38A4E1DF" w:rsidR="001A21C7" w:rsidRPr="00B731E1" w:rsidRDefault="001A21C7" w:rsidP="001F55D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31E1">
        <w:rPr>
          <w:color w:val="000000"/>
          <w:sz w:val="28"/>
          <w:szCs w:val="28"/>
        </w:rPr>
        <w:t>Какие виды иннова</w:t>
      </w:r>
      <w:r w:rsidR="00785F82" w:rsidRPr="00B731E1">
        <w:rPr>
          <w:color w:val="000000"/>
          <w:sz w:val="28"/>
          <w:szCs w:val="28"/>
        </w:rPr>
        <w:t>ционной продукции нефтехимическ</w:t>
      </w:r>
      <w:r w:rsidRPr="00B731E1">
        <w:rPr>
          <w:color w:val="000000"/>
          <w:sz w:val="28"/>
          <w:szCs w:val="28"/>
        </w:rPr>
        <w:t>ой отрасли позволяют</w:t>
      </w:r>
      <w:r w:rsidR="00785F82" w:rsidRPr="00B731E1">
        <w:rPr>
          <w:color w:val="000000"/>
          <w:sz w:val="28"/>
          <w:szCs w:val="28"/>
        </w:rPr>
        <w:t xml:space="preserve"> судить о Беларуси как высокотехнологич</w:t>
      </w:r>
      <w:r w:rsidR="005C73C7" w:rsidRPr="00B731E1">
        <w:rPr>
          <w:color w:val="000000"/>
          <w:sz w:val="28"/>
          <w:szCs w:val="28"/>
        </w:rPr>
        <w:t>н</w:t>
      </w:r>
      <w:r w:rsidR="00785F82" w:rsidRPr="00B731E1">
        <w:rPr>
          <w:color w:val="000000"/>
          <w:sz w:val="28"/>
          <w:szCs w:val="28"/>
        </w:rPr>
        <w:t>ом государстве?</w:t>
      </w:r>
    </w:p>
    <w:p w14:paraId="3A67DBC1" w14:textId="7A322058" w:rsidR="00BF6FA3" w:rsidRPr="00B731E1" w:rsidRDefault="00BF6FA3" w:rsidP="001F55D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31E1">
        <w:rPr>
          <w:color w:val="000000"/>
          <w:sz w:val="28"/>
          <w:szCs w:val="28"/>
        </w:rPr>
        <w:t>Как вы думаете, какова роль химической промышленности в сохранении окружающей среды?</w:t>
      </w:r>
    </w:p>
    <w:p w14:paraId="11E12FE1" w14:textId="479DE9EF" w:rsidR="00027177" w:rsidRPr="00B731E1" w:rsidRDefault="002354B0" w:rsidP="003B28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1E1">
        <w:rPr>
          <w:i/>
          <w:sz w:val="28"/>
          <w:szCs w:val="28"/>
        </w:rPr>
        <w:lastRenderedPageBreak/>
        <w:t>В фокусе обсуждения</w:t>
      </w:r>
      <w:r w:rsidRPr="00B731E1">
        <w:rPr>
          <w:sz w:val="28"/>
          <w:szCs w:val="28"/>
        </w:rPr>
        <w:t xml:space="preserve">: </w:t>
      </w:r>
      <w:hyperlink r:id="rId14" w:tooltip="Химическая и нефтехимическая промышленность" w:history="1">
        <w:r w:rsidR="004B1CBD" w:rsidRPr="00B731E1">
          <w:rPr>
            <w:sz w:val="28"/>
            <w:szCs w:val="28"/>
          </w:rPr>
          <w:t>химическая промышленность</w:t>
        </w:r>
      </w:hyperlink>
      <w:r w:rsidR="004B1CBD" w:rsidRPr="00B731E1">
        <w:rPr>
          <w:sz w:val="28"/>
          <w:szCs w:val="28"/>
        </w:rPr>
        <w:t xml:space="preserve">, </w:t>
      </w:r>
      <w:r w:rsidR="00A6544C" w:rsidRPr="00B731E1">
        <w:rPr>
          <w:sz w:val="28"/>
          <w:szCs w:val="28"/>
        </w:rPr>
        <w:t>«</w:t>
      </w:r>
      <w:r w:rsidR="005A24A3" w:rsidRPr="00B731E1">
        <w:rPr>
          <w:sz w:val="28"/>
          <w:szCs w:val="28"/>
        </w:rPr>
        <w:t>страна большой химии</w:t>
      </w:r>
      <w:r w:rsidR="00A6544C" w:rsidRPr="00B731E1">
        <w:rPr>
          <w:sz w:val="28"/>
          <w:szCs w:val="28"/>
        </w:rPr>
        <w:t>»</w:t>
      </w:r>
      <w:r w:rsidR="005A24A3" w:rsidRPr="00B731E1">
        <w:rPr>
          <w:sz w:val="28"/>
          <w:szCs w:val="28"/>
        </w:rPr>
        <w:t>, востребованность</w:t>
      </w:r>
      <w:r w:rsidR="003572AD" w:rsidRPr="00B731E1">
        <w:rPr>
          <w:sz w:val="28"/>
          <w:szCs w:val="28"/>
        </w:rPr>
        <w:t xml:space="preserve"> химической продукции</w:t>
      </w:r>
      <w:r w:rsidR="005A24A3" w:rsidRPr="00B731E1">
        <w:rPr>
          <w:sz w:val="28"/>
          <w:szCs w:val="28"/>
        </w:rPr>
        <w:t xml:space="preserve"> на внутреннем рынке страны и за рубежом, </w:t>
      </w:r>
      <w:r w:rsidR="005A24A3" w:rsidRPr="00B731E1">
        <w:rPr>
          <w:sz w:val="28"/>
          <w:szCs w:val="28"/>
          <w:shd w:val="clear" w:color="auto" w:fill="FFFFFF"/>
        </w:rPr>
        <w:t>уровень технологической оснащенности</w:t>
      </w:r>
      <w:r w:rsidR="003572AD" w:rsidRPr="00B731E1">
        <w:rPr>
          <w:sz w:val="28"/>
          <w:szCs w:val="28"/>
          <w:shd w:val="clear" w:color="auto" w:fill="FFFFFF"/>
        </w:rPr>
        <w:t xml:space="preserve"> предприятий</w:t>
      </w:r>
      <w:r w:rsidR="005A24A3" w:rsidRPr="00B731E1">
        <w:rPr>
          <w:sz w:val="28"/>
          <w:szCs w:val="28"/>
          <w:shd w:val="clear" w:color="auto" w:fill="FFFFFF"/>
        </w:rPr>
        <w:t>,</w:t>
      </w:r>
      <w:r w:rsidR="005A24A3" w:rsidRPr="00B731E1">
        <w:rPr>
          <w:sz w:val="28"/>
          <w:szCs w:val="28"/>
        </w:rPr>
        <w:t xml:space="preserve"> роль</w:t>
      </w:r>
      <w:r w:rsidR="005B4224" w:rsidRPr="00B731E1">
        <w:rPr>
          <w:sz w:val="28"/>
          <w:szCs w:val="28"/>
        </w:rPr>
        <w:t xml:space="preserve"> нефтехимической промышленности</w:t>
      </w:r>
      <w:r w:rsidR="005A24A3" w:rsidRPr="00B731E1">
        <w:rPr>
          <w:sz w:val="28"/>
          <w:szCs w:val="28"/>
        </w:rPr>
        <w:t xml:space="preserve"> в развитии </w:t>
      </w:r>
      <w:r w:rsidR="004B1CBD" w:rsidRPr="00B731E1">
        <w:rPr>
          <w:sz w:val="28"/>
          <w:szCs w:val="28"/>
        </w:rPr>
        <w:t>народно</w:t>
      </w:r>
      <w:r w:rsidR="005A24A3" w:rsidRPr="00B731E1">
        <w:rPr>
          <w:sz w:val="28"/>
          <w:szCs w:val="28"/>
        </w:rPr>
        <w:t>го</w:t>
      </w:r>
      <w:r w:rsidR="004B1CBD" w:rsidRPr="00B731E1">
        <w:rPr>
          <w:sz w:val="28"/>
          <w:szCs w:val="28"/>
        </w:rPr>
        <w:t xml:space="preserve"> хозяйств</w:t>
      </w:r>
      <w:r w:rsidR="005A24A3" w:rsidRPr="00B731E1">
        <w:rPr>
          <w:sz w:val="28"/>
          <w:szCs w:val="28"/>
        </w:rPr>
        <w:t>а</w:t>
      </w:r>
      <w:r w:rsidR="00F17AB9" w:rsidRPr="00B731E1">
        <w:rPr>
          <w:sz w:val="28"/>
          <w:szCs w:val="28"/>
        </w:rPr>
        <w:t xml:space="preserve"> страны</w:t>
      </w:r>
      <w:r w:rsidR="0076535C" w:rsidRPr="00B731E1">
        <w:rPr>
          <w:sz w:val="28"/>
          <w:szCs w:val="28"/>
        </w:rPr>
        <w:t>, в сохранении окружающей среды</w:t>
      </w:r>
      <w:r w:rsidR="00237D62" w:rsidRPr="00B731E1">
        <w:rPr>
          <w:sz w:val="28"/>
          <w:szCs w:val="28"/>
        </w:rPr>
        <w:t>,</w:t>
      </w:r>
      <w:r w:rsidR="007A2170" w:rsidRPr="00B731E1">
        <w:rPr>
          <w:sz w:val="28"/>
          <w:szCs w:val="28"/>
        </w:rPr>
        <w:t xml:space="preserve"> </w:t>
      </w:r>
      <w:r w:rsidR="00541998" w:rsidRPr="00B731E1">
        <w:rPr>
          <w:sz w:val="28"/>
          <w:szCs w:val="28"/>
        </w:rPr>
        <w:t>инновации</w:t>
      </w:r>
      <w:r w:rsidR="00237D62" w:rsidRPr="00B731E1">
        <w:rPr>
          <w:sz w:val="28"/>
          <w:szCs w:val="28"/>
        </w:rPr>
        <w:t>,</w:t>
      </w:r>
      <w:r w:rsidR="005A24A3" w:rsidRPr="00B731E1">
        <w:rPr>
          <w:sz w:val="28"/>
          <w:szCs w:val="28"/>
        </w:rPr>
        <w:t xml:space="preserve"> </w:t>
      </w:r>
      <w:r w:rsidR="0076535C" w:rsidRPr="00B731E1">
        <w:rPr>
          <w:sz w:val="28"/>
          <w:szCs w:val="28"/>
        </w:rPr>
        <w:t xml:space="preserve">импортозамещение, </w:t>
      </w:r>
      <w:r w:rsidR="008A2D4B" w:rsidRPr="00B731E1">
        <w:rPr>
          <w:sz w:val="28"/>
        </w:rPr>
        <w:t xml:space="preserve">геополитическая безопасность, </w:t>
      </w:r>
      <w:r w:rsidR="005A24A3" w:rsidRPr="00B731E1">
        <w:rPr>
          <w:sz w:val="28"/>
          <w:szCs w:val="28"/>
        </w:rPr>
        <w:t>высококвалифицированные кадры</w:t>
      </w:r>
      <w:r w:rsidR="007A3122" w:rsidRPr="00B731E1">
        <w:rPr>
          <w:sz w:val="28"/>
          <w:szCs w:val="28"/>
        </w:rPr>
        <w:t>.</w:t>
      </w:r>
    </w:p>
    <w:p w14:paraId="6A7B5382" w14:textId="77777777" w:rsidR="005A24A3" w:rsidRPr="00B731E1" w:rsidRDefault="005A24A3" w:rsidP="003B28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D780D8" w14:textId="5EEDFD73" w:rsidR="00DB5A43" w:rsidRPr="00B731E1" w:rsidRDefault="00027177" w:rsidP="00DB5A4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1E1">
        <w:rPr>
          <w:b/>
          <w:sz w:val="28"/>
          <w:szCs w:val="28"/>
        </w:rPr>
        <w:t>Блок</w:t>
      </w:r>
      <w:r w:rsidRPr="00B731E1">
        <w:rPr>
          <w:sz w:val="28"/>
          <w:szCs w:val="28"/>
        </w:rPr>
        <w:t xml:space="preserve"> </w:t>
      </w:r>
      <w:r w:rsidR="00DB5A43" w:rsidRPr="00B731E1">
        <w:rPr>
          <w:sz w:val="28"/>
          <w:szCs w:val="28"/>
        </w:rPr>
        <w:t>«Горно-обогатительный комбинат ОАО «Беларуськалий» – национальное достояние Республики Беларусь»</w:t>
      </w:r>
      <w:r w:rsidR="00A6544C" w:rsidRPr="00B731E1">
        <w:rPr>
          <w:sz w:val="28"/>
          <w:szCs w:val="28"/>
        </w:rPr>
        <w:t>.</w:t>
      </w:r>
    </w:p>
    <w:p w14:paraId="20891319" w14:textId="77777777" w:rsidR="00027177" w:rsidRPr="00B731E1" w:rsidRDefault="00027177" w:rsidP="003B2860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79058504" w14:textId="25D6A7D0" w:rsidR="00027177" w:rsidRPr="00B731E1" w:rsidRDefault="00027177" w:rsidP="003B2860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731E1">
        <w:rPr>
          <w:i/>
          <w:sz w:val="28"/>
          <w:szCs w:val="28"/>
        </w:rPr>
        <w:t xml:space="preserve">Президент Республики Беларусь А. </w:t>
      </w:r>
      <w:bookmarkStart w:id="2" w:name="_GoBack"/>
      <w:bookmarkEnd w:id="2"/>
      <w:r w:rsidRPr="00B731E1">
        <w:rPr>
          <w:i/>
          <w:sz w:val="28"/>
          <w:szCs w:val="28"/>
        </w:rPr>
        <w:t>Г. Лукашенко на</w:t>
      </w:r>
      <w:hyperlink r:id="rId15" w:history="1">
        <w:r w:rsidRPr="00B731E1">
          <w:rPr>
            <w:rStyle w:val="a3"/>
            <w:i/>
            <w:color w:val="auto"/>
            <w:sz w:val="28"/>
            <w:szCs w:val="28"/>
            <w:u w:val="none"/>
          </w:rPr>
          <w:t xml:space="preserve"> торжественной церемонии</w:t>
        </w:r>
      </w:hyperlink>
      <w:r w:rsidR="00751AA2" w:rsidRPr="00B731E1">
        <w:rPr>
          <w:i/>
          <w:sz w:val="28"/>
          <w:szCs w:val="28"/>
        </w:rPr>
        <w:t xml:space="preserve"> </w:t>
      </w:r>
      <w:r w:rsidRPr="00B731E1">
        <w:rPr>
          <w:i/>
          <w:sz w:val="28"/>
          <w:szCs w:val="28"/>
        </w:rPr>
        <w:t>ввода в эксплуатацию Петриковского горно-обогатительного комбината ОАО «Беларуськалий» отметил</w:t>
      </w:r>
      <w:r w:rsidR="0061716A" w:rsidRPr="00B731E1">
        <w:rPr>
          <w:i/>
          <w:sz w:val="28"/>
          <w:szCs w:val="28"/>
        </w:rPr>
        <w:t>:</w:t>
      </w:r>
      <w:r w:rsidRPr="00B731E1">
        <w:rPr>
          <w:i/>
          <w:sz w:val="28"/>
          <w:szCs w:val="28"/>
        </w:rPr>
        <w:t xml:space="preserve"> «Калий – бренд нашей страны. Нам повезло, что отечественные недра богаты красным золотом. Спрос на него огромный и растет из года в год. «Беларуськалий» </w:t>
      </w:r>
      <w:r w:rsidR="00751AA2" w:rsidRPr="00B731E1">
        <w:rPr>
          <w:i/>
          <w:sz w:val="28"/>
          <w:szCs w:val="28"/>
        </w:rPr>
        <w:t>–</w:t>
      </w:r>
      <w:r w:rsidRPr="00B731E1">
        <w:rPr>
          <w:i/>
          <w:sz w:val="28"/>
          <w:szCs w:val="28"/>
        </w:rPr>
        <w:t xml:space="preserve"> один из ведущих игроков на мировом рынке удобрений, производит и продает более 20% калийных удобрений. Но самое главное (я не побоюсь этого слова, поскольку глубоко погружен в производство и продажи калийных удобрений),</w:t>
      </w:r>
      <w:r w:rsidR="00751AA2" w:rsidRPr="00B731E1">
        <w:rPr>
          <w:i/>
          <w:sz w:val="28"/>
          <w:szCs w:val="28"/>
        </w:rPr>
        <w:t xml:space="preserve"> </w:t>
      </w:r>
      <w:hyperlink r:id="rId16" w:history="1">
        <w:r w:rsidRPr="00B731E1">
          <w:rPr>
            <w:rStyle w:val="a3"/>
            <w:i/>
            <w:color w:val="auto"/>
            <w:sz w:val="28"/>
            <w:szCs w:val="28"/>
            <w:u w:val="none"/>
          </w:rPr>
          <w:t>это самый надежный партнер в мире</w:t>
        </w:r>
      </w:hyperlink>
      <w:r w:rsidRPr="00B731E1">
        <w:rPr>
          <w:i/>
          <w:sz w:val="28"/>
          <w:szCs w:val="28"/>
        </w:rPr>
        <w:t>. И мы никогда не подводили и не подведем своих партнеров».</w:t>
      </w:r>
    </w:p>
    <w:p w14:paraId="2A687312" w14:textId="6F4F9677" w:rsidR="001B27C0" w:rsidRPr="00B731E1" w:rsidRDefault="001B27C0" w:rsidP="003B2860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5B4C3C0E" w14:textId="1D413C30" w:rsidR="00751AA2" w:rsidRPr="00B731E1" w:rsidRDefault="00751AA2" w:rsidP="003B2860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731E1">
        <w:rPr>
          <w:b/>
          <w:sz w:val="28"/>
          <w:szCs w:val="28"/>
        </w:rPr>
        <w:t>Вопросы для обсуждения:</w:t>
      </w:r>
    </w:p>
    <w:p w14:paraId="4BB18813" w14:textId="456386C3" w:rsidR="006409E4" w:rsidRPr="00B731E1" w:rsidRDefault="006409E4" w:rsidP="006409E4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B731E1">
        <w:rPr>
          <w:b w:val="0"/>
          <w:i/>
          <w:sz w:val="28"/>
          <w:szCs w:val="28"/>
        </w:rPr>
        <w:t xml:space="preserve">В </w:t>
      </w:r>
      <w:r w:rsidR="0070274D" w:rsidRPr="00B731E1">
        <w:rPr>
          <w:b w:val="0"/>
          <w:i/>
          <w:sz w:val="28"/>
          <w:szCs w:val="28"/>
        </w:rPr>
        <w:t xml:space="preserve">процессе </w:t>
      </w:r>
      <w:r w:rsidRPr="00B731E1">
        <w:rPr>
          <w:b w:val="0"/>
          <w:i/>
          <w:sz w:val="28"/>
          <w:szCs w:val="28"/>
        </w:rPr>
        <w:t>разговора рекомендуется посмотреть фрагмент видеоролика «Самый надежный партнер – в Беларуси. Лукашенко о бренде страны, пробл</w:t>
      </w:r>
      <w:r w:rsidR="00644848">
        <w:rPr>
          <w:b w:val="0"/>
          <w:i/>
          <w:sz w:val="28"/>
          <w:szCs w:val="28"/>
        </w:rPr>
        <w:t>еме голода в мире и соли нации»</w:t>
      </w:r>
      <w:r w:rsidR="001E1B2D" w:rsidRPr="00B731E1">
        <w:rPr>
          <w:b w:val="0"/>
          <w:i/>
          <w:sz w:val="28"/>
          <w:szCs w:val="28"/>
        </w:rPr>
        <w:t>.</w:t>
      </w:r>
    </w:p>
    <w:p w14:paraId="077A00B5" w14:textId="36532999" w:rsidR="00385BB9" w:rsidRPr="00B731E1" w:rsidRDefault="005A60E4" w:rsidP="005A60E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1E1">
        <w:rPr>
          <w:sz w:val="28"/>
          <w:szCs w:val="28"/>
        </w:rPr>
        <w:t xml:space="preserve">Во время </w:t>
      </w:r>
      <w:hyperlink r:id="rId17" w:history="1">
        <w:r w:rsidRPr="00B731E1">
          <w:rPr>
            <w:sz w:val="28"/>
            <w:szCs w:val="28"/>
          </w:rPr>
          <w:t>торжественной церемонии</w:t>
        </w:r>
      </w:hyperlink>
      <w:r w:rsidRPr="00B731E1">
        <w:rPr>
          <w:sz w:val="28"/>
          <w:szCs w:val="28"/>
        </w:rPr>
        <w:t xml:space="preserve"> ввода в эксплуатацию Петриковского горно-обогатительного комбината ОАО «Беларуськалий» Президент Республики Беларусь А.Г. Лукашенко отметил: «Сейчас огромный спрос на продовольствие. Около миллиарда человек недоедают, полмиллиарда голодают: не хватает</w:t>
      </w:r>
      <w:r w:rsidR="00B1007E" w:rsidRPr="00B731E1">
        <w:rPr>
          <w:sz w:val="28"/>
          <w:szCs w:val="28"/>
        </w:rPr>
        <w:t xml:space="preserve"> продовольствия</w:t>
      </w:r>
      <w:r w:rsidRPr="00B731E1">
        <w:rPr>
          <w:sz w:val="28"/>
          <w:szCs w:val="28"/>
        </w:rPr>
        <w:t>. А продовольствие – это матушка-земля, почва…»</w:t>
      </w:r>
      <w:r w:rsidR="00385BB9" w:rsidRPr="00B731E1">
        <w:rPr>
          <w:sz w:val="28"/>
          <w:szCs w:val="28"/>
        </w:rPr>
        <w:t>.</w:t>
      </w:r>
      <w:r w:rsidRPr="00B731E1">
        <w:rPr>
          <w:sz w:val="28"/>
          <w:szCs w:val="28"/>
        </w:rPr>
        <w:t xml:space="preserve"> </w:t>
      </w:r>
      <w:r w:rsidR="003A1544" w:rsidRPr="00B731E1">
        <w:rPr>
          <w:sz w:val="28"/>
          <w:szCs w:val="28"/>
        </w:rPr>
        <w:t xml:space="preserve">А что нужно для плодородия </w:t>
      </w:r>
      <w:r w:rsidR="0070274D" w:rsidRPr="00B731E1">
        <w:rPr>
          <w:sz w:val="28"/>
          <w:szCs w:val="28"/>
        </w:rPr>
        <w:t>почвы</w:t>
      </w:r>
      <w:r w:rsidR="00385BB9" w:rsidRPr="00B731E1">
        <w:rPr>
          <w:sz w:val="28"/>
          <w:szCs w:val="28"/>
        </w:rPr>
        <w:t>?</w:t>
      </w:r>
    </w:p>
    <w:p w14:paraId="3031966C" w14:textId="2B26DAD1" w:rsidR="00B1007E" w:rsidRPr="00B731E1" w:rsidRDefault="00B1007E" w:rsidP="005A60E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1E1">
        <w:rPr>
          <w:sz w:val="28"/>
          <w:szCs w:val="28"/>
        </w:rPr>
        <w:t xml:space="preserve">Как вы думаете, почему </w:t>
      </w:r>
      <w:r w:rsidR="005E2B94" w:rsidRPr="00B731E1">
        <w:rPr>
          <w:sz w:val="28"/>
          <w:szCs w:val="28"/>
        </w:rPr>
        <w:t xml:space="preserve">в мире </w:t>
      </w:r>
      <w:r w:rsidRPr="00B731E1">
        <w:rPr>
          <w:sz w:val="28"/>
          <w:szCs w:val="28"/>
        </w:rPr>
        <w:t>спрос на удобрения вообще и калийные в том числе растет и будет расти?</w:t>
      </w:r>
      <w:r w:rsidR="00985EB6" w:rsidRPr="00B731E1">
        <w:rPr>
          <w:sz w:val="28"/>
          <w:szCs w:val="28"/>
        </w:rPr>
        <w:t xml:space="preserve"> Аргументируйте ответ.</w:t>
      </w:r>
    </w:p>
    <w:p w14:paraId="0A025D41" w14:textId="1E99DA42" w:rsidR="00643FEB" w:rsidRPr="00B731E1" w:rsidRDefault="0070274D" w:rsidP="00643FE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eastAsiaTheme="majorEastAsia"/>
          <w:b w:val="0"/>
          <w:i/>
          <w:color w:val="auto"/>
          <w:sz w:val="28"/>
          <w:szCs w:val="28"/>
          <w:lang w:eastAsia="en-US"/>
        </w:rPr>
      </w:pPr>
      <w:r w:rsidRPr="00B731E1">
        <w:rPr>
          <w:b w:val="0"/>
          <w:i/>
          <w:sz w:val="28"/>
          <w:szCs w:val="28"/>
        </w:rPr>
        <w:t>Р</w:t>
      </w:r>
      <w:r w:rsidR="00643FEB" w:rsidRPr="00B731E1">
        <w:rPr>
          <w:b w:val="0"/>
          <w:i/>
          <w:sz w:val="28"/>
          <w:szCs w:val="28"/>
        </w:rPr>
        <w:t>екомендуется посмотреть фрагмент видеоролика</w:t>
      </w:r>
      <w:r w:rsidR="00643FEB" w:rsidRPr="00B731E1">
        <w:rPr>
          <w:i/>
          <w:sz w:val="28"/>
          <w:szCs w:val="28"/>
        </w:rPr>
        <w:t xml:space="preserve"> </w:t>
      </w:r>
      <w:r w:rsidR="00643FEB" w:rsidRPr="00B731E1">
        <w:rPr>
          <w:b w:val="0"/>
          <w:i/>
          <w:sz w:val="28"/>
          <w:szCs w:val="28"/>
        </w:rPr>
        <w:t xml:space="preserve">«С чего начинался </w:t>
      </w:r>
      <w:r w:rsidR="00643FEB" w:rsidRPr="00B731E1">
        <w:rPr>
          <w:b w:val="0"/>
          <w:i/>
          <w:sz w:val="28"/>
          <w:szCs w:val="28"/>
          <w:lang w:val="be-BY"/>
        </w:rPr>
        <w:t>“</w:t>
      </w:r>
      <w:r w:rsidR="00643FEB" w:rsidRPr="00B731E1">
        <w:rPr>
          <w:b w:val="0"/>
          <w:i/>
          <w:sz w:val="28"/>
          <w:szCs w:val="28"/>
        </w:rPr>
        <w:t>Беларуськалий</w:t>
      </w:r>
      <w:r w:rsidR="00643FEB" w:rsidRPr="00B731E1">
        <w:rPr>
          <w:b w:val="0"/>
          <w:i/>
          <w:sz w:val="28"/>
          <w:szCs w:val="28"/>
          <w:lang w:val="be-BY"/>
        </w:rPr>
        <w:t>”</w:t>
      </w:r>
      <w:r w:rsidR="00643FEB" w:rsidRPr="00B731E1">
        <w:rPr>
          <w:rStyle w:val="a3"/>
          <w:rFonts w:eastAsiaTheme="majorEastAsia"/>
          <w:b w:val="0"/>
          <w:i/>
          <w:color w:val="auto"/>
          <w:sz w:val="28"/>
          <w:szCs w:val="28"/>
          <w:u w:val="none"/>
          <w:lang w:eastAsia="en-US"/>
        </w:rPr>
        <w:t>»</w:t>
      </w:r>
      <w:r w:rsidR="00C04992" w:rsidRPr="00B731E1">
        <w:rPr>
          <w:rStyle w:val="a3"/>
          <w:rFonts w:eastAsiaTheme="majorEastAsia"/>
          <w:b w:val="0"/>
          <w:i/>
          <w:color w:val="auto"/>
          <w:sz w:val="28"/>
          <w:szCs w:val="28"/>
          <w:u w:val="none"/>
          <w:lang w:eastAsia="en-US"/>
        </w:rPr>
        <w:t>.</w:t>
      </w:r>
    </w:p>
    <w:p w14:paraId="0BD8C409" w14:textId="0F56E69A" w:rsidR="00B12338" w:rsidRPr="00B731E1" w:rsidRDefault="00B12338" w:rsidP="00B1233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Что в Беларуси называют красным золотом химической промышленности? Как вы думаете почему?</w:t>
      </w:r>
    </w:p>
    <w:p w14:paraId="5FE3C7CD" w14:textId="4EA85C5B" w:rsidR="00ED5066" w:rsidRPr="00B731E1" w:rsidRDefault="0091508C" w:rsidP="00ED506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1E1">
        <w:rPr>
          <w:sz w:val="28"/>
          <w:szCs w:val="28"/>
        </w:rPr>
        <w:t>П</w:t>
      </w:r>
      <w:r w:rsidR="00ED5066" w:rsidRPr="00B731E1">
        <w:rPr>
          <w:sz w:val="28"/>
          <w:szCs w:val="28"/>
        </w:rPr>
        <w:t xml:space="preserve">очему развитие </w:t>
      </w:r>
      <w:r w:rsidR="00A6544C" w:rsidRPr="00B731E1">
        <w:rPr>
          <w:sz w:val="28"/>
          <w:szCs w:val="28"/>
        </w:rPr>
        <w:t>производства калийных удобрений</w:t>
      </w:r>
      <w:r w:rsidR="002A4EC2" w:rsidRPr="00B731E1">
        <w:rPr>
          <w:sz w:val="28"/>
          <w:szCs w:val="28"/>
        </w:rPr>
        <w:t xml:space="preserve"> в Беларуси</w:t>
      </w:r>
      <w:r w:rsidR="00ED5066" w:rsidRPr="00B731E1">
        <w:rPr>
          <w:sz w:val="28"/>
          <w:szCs w:val="28"/>
        </w:rPr>
        <w:t xml:space="preserve"> оказывает определяющее влияние на развитие всех остальных видов хо</w:t>
      </w:r>
      <w:r w:rsidR="00A6544C" w:rsidRPr="00B731E1">
        <w:rPr>
          <w:sz w:val="28"/>
          <w:szCs w:val="28"/>
        </w:rPr>
        <w:t>зяйственной деятельности людей?</w:t>
      </w:r>
    </w:p>
    <w:p w14:paraId="76FE98AB" w14:textId="7CA74114" w:rsidR="00985EB6" w:rsidRPr="00B731E1" w:rsidRDefault="00985EB6" w:rsidP="00985EB6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использ</w:t>
      </w:r>
      <w:r w:rsidR="004D1DDC" w:rsidRPr="00B731E1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B7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природные калийные соли в современной медицине? </w:t>
      </w:r>
    </w:p>
    <w:p w14:paraId="1AC8FBB5" w14:textId="235FA0FF" w:rsidR="006315DE" w:rsidRPr="00B731E1" w:rsidRDefault="00ED5066" w:rsidP="006315DE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каких профессий востребованы в калийной промышленности? Где их готовят?</w:t>
      </w:r>
    </w:p>
    <w:p w14:paraId="63B5C21B" w14:textId="77777777" w:rsidR="00ED5066" w:rsidRPr="00B731E1" w:rsidRDefault="00ED5066" w:rsidP="00ED506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01FD3B3" w14:textId="377896ED" w:rsidR="001B27C0" w:rsidRPr="00B731E1" w:rsidRDefault="001B27C0" w:rsidP="003B28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1E1">
        <w:rPr>
          <w:i/>
          <w:sz w:val="28"/>
          <w:szCs w:val="28"/>
        </w:rPr>
        <w:lastRenderedPageBreak/>
        <w:t>В фокусе обсуждения</w:t>
      </w:r>
      <w:r w:rsidRPr="00B731E1">
        <w:rPr>
          <w:sz w:val="28"/>
          <w:szCs w:val="28"/>
        </w:rPr>
        <w:t>: суверенная Беларусь</w:t>
      </w:r>
      <w:r w:rsidR="005876B8" w:rsidRPr="00B731E1">
        <w:rPr>
          <w:sz w:val="28"/>
          <w:szCs w:val="28"/>
        </w:rPr>
        <w:t>;</w:t>
      </w:r>
      <w:r w:rsidR="00751AA2" w:rsidRPr="00B731E1">
        <w:rPr>
          <w:sz w:val="28"/>
          <w:szCs w:val="28"/>
        </w:rPr>
        <w:t xml:space="preserve"> мировой калийный рынок, </w:t>
      </w:r>
      <w:r w:rsidR="005205F1" w:rsidRPr="00B731E1">
        <w:rPr>
          <w:sz w:val="28"/>
          <w:szCs w:val="28"/>
        </w:rPr>
        <w:t>красное золото химической промышленности</w:t>
      </w:r>
      <w:r w:rsidR="005876B8" w:rsidRPr="00B731E1">
        <w:rPr>
          <w:sz w:val="28"/>
          <w:szCs w:val="28"/>
        </w:rPr>
        <w:t>;</w:t>
      </w:r>
      <w:r w:rsidR="00C36FAD" w:rsidRPr="00B731E1">
        <w:rPr>
          <w:sz w:val="28"/>
          <w:szCs w:val="28"/>
        </w:rPr>
        <w:t xml:space="preserve"> «Беларуськалий» – национальное достояние Республики Беларусь,</w:t>
      </w:r>
      <w:r w:rsidR="00FC73CC" w:rsidRPr="00B731E1">
        <w:rPr>
          <w:sz w:val="28"/>
          <w:szCs w:val="28"/>
        </w:rPr>
        <w:t xml:space="preserve"> его</w:t>
      </w:r>
      <w:r w:rsidR="005205F1" w:rsidRPr="00B731E1">
        <w:rPr>
          <w:sz w:val="28"/>
          <w:szCs w:val="28"/>
        </w:rPr>
        <w:t xml:space="preserve"> роль в развитии</w:t>
      </w:r>
      <w:r w:rsidR="00445351" w:rsidRPr="00B731E1">
        <w:rPr>
          <w:sz w:val="28"/>
          <w:szCs w:val="28"/>
        </w:rPr>
        <w:t xml:space="preserve"> различных видов</w:t>
      </w:r>
      <w:r w:rsidR="005205F1" w:rsidRPr="00B731E1">
        <w:rPr>
          <w:sz w:val="28"/>
          <w:szCs w:val="28"/>
        </w:rPr>
        <w:t xml:space="preserve"> хозяйственной деятельности</w:t>
      </w:r>
      <w:r w:rsidR="00445351" w:rsidRPr="00B731E1">
        <w:rPr>
          <w:sz w:val="28"/>
          <w:szCs w:val="28"/>
        </w:rPr>
        <w:t xml:space="preserve"> страны</w:t>
      </w:r>
      <w:r w:rsidR="005876B8" w:rsidRPr="00B731E1">
        <w:rPr>
          <w:sz w:val="28"/>
          <w:szCs w:val="28"/>
        </w:rPr>
        <w:t>;</w:t>
      </w:r>
      <w:r w:rsidR="005205F1" w:rsidRPr="00B731E1">
        <w:rPr>
          <w:sz w:val="28"/>
          <w:szCs w:val="28"/>
        </w:rPr>
        <w:t xml:space="preserve"> </w:t>
      </w:r>
      <w:r w:rsidRPr="00B731E1">
        <w:rPr>
          <w:sz w:val="28"/>
          <w:szCs w:val="28"/>
        </w:rPr>
        <w:t>шахтеры-</w:t>
      </w:r>
      <w:proofErr w:type="spellStart"/>
      <w:r w:rsidRPr="00B731E1">
        <w:rPr>
          <w:sz w:val="28"/>
          <w:szCs w:val="28"/>
        </w:rPr>
        <w:t>калийщики</w:t>
      </w:r>
      <w:proofErr w:type="spellEnd"/>
      <w:r w:rsidR="005876B8" w:rsidRPr="00B731E1">
        <w:rPr>
          <w:sz w:val="28"/>
          <w:szCs w:val="28"/>
        </w:rPr>
        <w:t>;</w:t>
      </w:r>
      <w:r w:rsidRPr="00B731E1">
        <w:rPr>
          <w:sz w:val="28"/>
          <w:szCs w:val="28"/>
        </w:rPr>
        <w:t xml:space="preserve"> </w:t>
      </w:r>
      <w:r w:rsidR="005404FF" w:rsidRPr="00B731E1">
        <w:rPr>
          <w:sz w:val="28"/>
          <w:szCs w:val="28"/>
        </w:rPr>
        <w:t>калийные соли и современная медицина.</w:t>
      </w:r>
    </w:p>
    <w:p w14:paraId="661ABFBF" w14:textId="211DFC22" w:rsidR="002354B0" w:rsidRPr="00B731E1" w:rsidRDefault="002354B0" w:rsidP="003B2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AE3A5" w14:textId="77777777" w:rsidR="002354B0" w:rsidRPr="00B731E1" w:rsidRDefault="002354B0" w:rsidP="003B28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B731E1">
        <w:rPr>
          <w:rFonts w:ascii="Times New Roman" w:hAnsi="Times New Roman" w:cs="Times New Roman"/>
          <w:b/>
          <w:bCs/>
          <w:kern w:val="36"/>
          <w:sz w:val="28"/>
          <w:szCs w:val="28"/>
        </w:rPr>
        <w:t>ШАГ 3 «МЫ ДЕЙСТВУЕМ».</w:t>
      </w:r>
    </w:p>
    <w:p w14:paraId="0D3C01F1" w14:textId="77777777" w:rsidR="002354B0" w:rsidRPr="00B731E1" w:rsidRDefault="002354B0" w:rsidP="003B28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233B96" w14:textId="77777777" w:rsidR="002354B0" w:rsidRPr="00B731E1" w:rsidRDefault="002354B0" w:rsidP="003B28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</w:t>
      </w:r>
      <w:proofErr w:type="spellStart"/>
      <w:r w:rsidRPr="00B731E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</w:t>
      </w:r>
      <w:proofErr w:type="spellEnd"/>
      <w:r w:rsidRPr="00B73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ведущий подводит итоги.</w:t>
      </w:r>
    </w:p>
    <w:p w14:paraId="2CB1DCCF" w14:textId="48091BAD" w:rsidR="002354B0" w:rsidRPr="00B731E1" w:rsidRDefault="002354B0" w:rsidP="003B2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E1">
        <w:rPr>
          <w:rFonts w:ascii="Times New Roman" w:hAnsi="Times New Roman" w:cs="Times New Roman"/>
          <w:sz w:val="28"/>
          <w:szCs w:val="28"/>
        </w:rPr>
        <w:sym w:font="Symbol" w:char="F02D"/>
      </w:r>
      <w:r w:rsidRPr="00B731E1">
        <w:rPr>
          <w:rFonts w:ascii="Times New Roman" w:hAnsi="Times New Roman" w:cs="Times New Roman"/>
          <w:sz w:val="28"/>
          <w:szCs w:val="28"/>
        </w:rPr>
        <w:t xml:space="preserve"> Насколько актуальна для вас тема сегодняшнего разговора?</w:t>
      </w:r>
    </w:p>
    <w:p w14:paraId="16695648" w14:textId="15B70131" w:rsidR="00F57F53" w:rsidRPr="00B731E1" w:rsidRDefault="00F57F53" w:rsidP="003B2860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1990-е годы, когда рушилась экономика, белорусы не стали бросаться в крайности, а подошли к реформам аккуратно. Ведь перед глазами был опыт соседей, пустившихся в опасное плавание по волнам свободного рынка. Беларусь выбрала свой путь развития – с учетом интересов простых граждан, по принципу социальной справедливости. Люди поверили в собственные силы, у них по</w:t>
      </w:r>
      <w:r w:rsidR="00A6544C" w:rsidRPr="00B7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явилась надежда на новую жизнь.</w:t>
      </w:r>
    </w:p>
    <w:p w14:paraId="21E11519" w14:textId="2842C2EA" w:rsidR="00F57F53" w:rsidRPr="00B731E1" w:rsidRDefault="00F70F2B" w:rsidP="003B2860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 за годом</w:t>
      </w:r>
      <w:r w:rsidR="00F57F53" w:rsidRPr="00B7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постепенно </w:t>
      </w:r>
      <w:r w:rsidRPr="00B7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нашей стране были </w:t>
      </w:r>
      <w:r w:rsidR="00F57F53" w:rsidRPr="00B7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модернизирова</w:t>
      </w:r>
      <w:r w:rsidRPr="00B7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</w:t>
      </w:r>
      <w:r w:rsidR="00F57F53" w:rsidRPr="00B7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советские промышленные гиганты, подн</w:t>
      </w:r>
      <w:r w:rsidRPr="00B7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ято</w:t>
      </w:r>
      <w:r w:rsidR="00F57F53" w:rsidRPr="00B7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хозяйство, созда</w:t>
      </w:r>
      <w:r w:rsidRPr="00B7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</w:t>
      </w:r>
      <w:r w:rsidR="00F57F53" w:rsidRPr="00B7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инновационные производства, внедр</w:t>
      </w:r>
      <w:r w:rsidRPr="00B7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ены</w:t>
      </w:r>
      <w:r w:rsidR="00F57F53" w:rsidRPr="00B7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высокие технологии. А еще строил</w:t>
      </w:r>
      <w:r w:rsidRPr="00B7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ись</w:t>
      </w:r>
      <w:r w:rsidR="00F57F53" w:rsidRPr="00B73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агрогородки, больницы, школы и детские сады, дороги и мосты, библиотеки и стадионы.</w:t>
      </w:r>
    </w:p>
    <w:p w14:paraId="6D9E90E3" w14:textId="62369C05" w:rsidR="00F57F53" w:rsidRPr="00B731E1" w:rsidRDefault="00F57F53" w:rsidP="003B28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73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Достижения в разных отраслях народного хозяйства дают белорусам повод гордиться своей страной и </w:t>
      </w:r>
      <w:r w:rsidR="00F70F2B" w:rsidRPr="00B73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стремиться </w:t>
      </w:r>
      <w:r w:rsidRPr="00B73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делать ее богаче и сильнее.</w:t>
      </w:r>
    </w:p>
    <w:p w14:paraId="548F6C1C" w14:textId="7BCE6722" w:rsidR="00F57F53" w:rsidRPr="00B731E1" w:rsidRDefault="00AF70EF" w:rsidP="003B28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73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Президент Республики Беларуси А. Г. Лукашенко </w:t>
      </w:r>
      <w:r w:rsidRPr="00B731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be-BY"/>
        </w:rPr>
        <w:t>отметил:</w:t>
      </w:r>
      <w:r w:rsidRPr="00B73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57F53" w:rsidRPr="00B73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«Никто никогда ничего не сделает без неимоверного труда. И только тот, кто будет трудиться, сможет остаться наверху в этой жизни на этой планете. Ничего другого! Только труд, знания, образование</w:t>
      </w:r>
      <w:r w:rsidRPr="00B731E1">
        <w:rPr>
          <w:rFonts w:ascii="Times New Roman" w:hAnsi="Times New Roman" w:cs="Times New Roman"/>
          <w:sz w:val="28"/>
          <w:szCs w:val="28"/>
        </w:rPr>
        <w:t>»</w:t>
      </w:r>
      <w:r w:rsidR="00F57F53" w:rsidRPr="00B73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4D7F2EEC" w14:textId="3575916B" w:rsidR="00F57F53" w:rsidRPr="00B731E1" w:rsidRDefault="004461FC" w:rsidP="003B2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F57F53" w:rsidRPr="00B731E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https://za-belarus.belta.by/industry</w:t>
        </w:r>
      </w:hyperlink>
    </w:p>
    <w:p w14:paraId="3E70B995" w14:textId="77777777" w:rsidR="002354B0" w:rsidRPr="00B731E1" w:rsidRDefault="002354B0" w:rsidP="003B2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21F5D1" w14:textId="473210FB" w:rsidR="002354B0" w:rsidRPr="00B731E1" w:rsidRDefault="002354B0" w:rsidP="00CB1247">
      <w:pPr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B731E1">
        <w:rPr>
          <w:rFonts w:ascii="Times New Roman" w:hAnsi="Times New Roman" w:cs="Times New Roman"/>
          <w:spacing w:val="-2"/>
          <w:sz w:val="28"/>
          <w:szCs w:val="28"/>
        </w:rPr>
        <w:t>В рамках данного этапа можно предложить учащимся</w:t>
      </w:r>
      <w:r w:rsidR="00CB1247" w:rsidRPr="00B731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6544C" w:rsidRPr="00B731E1">
        <w:rPr>
          <w:rFonts w:ascii="Times New Roman" w:hAnsi="Times New Roman" w:cs="Times New Roman"/>
          <w:spacing w:val="-2"/>
          <w:sz w:val="28"/>
          <w:szCs w:val="28"/>
        </w:rPr>
        <w:t>принять участие в</w:t>
      </w:r>
      <w:r w:rsidR="00F70F2B" w:rsidRPr="00B731E1">
        <w:rPr>
          <w:rFonts w:ascii="Times New Roman" w:hAnsi="Times New Roman" w:cs="Times New Roman"/>
          <w:spacing w:val="-2"/>
          <w:sz w:val="28"/>
          <w:szCs w:val="28"/>
        </w:rPr>
        <w:t xml:space="preserve"> следующих мероприятиях</w:t>
      </w:r>
      <w:r w:rsidR="00A6544C" w:rsidRPr="00B731E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2D585EBB" w14:textId="77777777" w:rsidR="00880CA1" w:rsidRPr="00B731E1" w:rsidRDefault="00880CA1" w:rsidP="00880CA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31E1">
        <w:rPr>
          <w:rFonts w:ascii="Times New Roman" w:hAnsi="Times New Roman" w:cs="Times New Roman"/>
          <w:sz w:val="28"/>
          <w:szCs w:val="28"/>
        </w:rPr>
        <w:t>организации выставки технического творчества учащихся;</w:t>
      </w:r>
    </w:p>
    <w:p w14:paraId="3A694FD2" w14:textId="77777777" w:rsidR="00F70F2B" w:rsidRPr="00B731E1" w:rsidRDefault="00F70F2B" w:rsidP="00F70F2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31E1">
        <w:rPr>
          <w:rFonts w:ascii="Times New Roman" w:hAnsi="Times New Roman" w:cs="Times New Roman"/>
          <w:sz w:val="28"/>
          <w:szCs w:val="28"/>
        </w:rPr>
        <w:t>составлении ментальной карты «Химия в жизни человека»;</w:t>
      </w:r>
    </w:p>
    <w:p w14:paraId="54664BFF" w14:textId="77777777" w:rsidR="00F70F2B" w:rsidRPr="00B731E1" w:rsidRDefault="00F70F2B" w:rsidP="00F70F2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31E1">
        <w:rPr>
          <w:rFonts w:ascii="Times New Roman" w:hAnsi="Times New Roman" w:cs="Times New Roman"/>
          <w:sz w:val="28"/>
          <w:szCs w:val="28"/>
        </w:rPr>
        <w:t>разработке рекламного плаката «Продукция НПЗ Беларуси»;</w:t>
      </w:r>
    </w:p>
    <w:p w14:paraId="7CB662A2" w14:textId="09A7E256" w:rsidR="00880CA1" w:rsidRPr="00B731E1" w:rsidRDefault="00880CA1" w:rsidP="00880CA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31E1">
        <w:rPr>
          <w:rFonts w:ascii="Times New Roman" w:hAnsi="Times New Roman" w:cs="Times New Roman"/>
          <w:sz w:val="28"/>
          <w:szCs w:val="28"/>
        </w:rPr>
        <w:t>составлении ТОП</w:t>
      </w:r>
      <w:r w:rsidR="00A6544C" w:rsidRPr="00B731E1">
        <w:rPr>
          <w:rFonts w:ascii="Times New Roman" w:hAnsi="Times New Roman" w:cs="Times New Roman"/>
          <w:sz w:val="28"/>
          <w:szCs w:val="28"/>
        </w:rPr>
        <w:t>-</w:t>
      </w:r>
      <w:r w:rsidRPr="00B731E1">
        <w:rPr>
          <w:rFonts w:ascii="Times New Roman" w:hAnsi="Times New Roman" w:cs="Times New Roman"/>
          <w:sz w:val="28"/>
          <w:szCs w:val="28"/>
        </w:rPr>
        <w:t>5 достижений в промышленности своего региона;</w:t>
      </w:r>
    </w:p>
    <w:p w14:paraId="672E7A2D" w14:textId="650F099C" w:rsidR="0013265E" w:rsidRPr="00B731E1" w:rsidRDefault="0013265E" w:rsidP="00951E5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31E1">
        <w:rPr>
          <w:rFonts w:ascii="Times New Roman" w:hAnsi="Times New Roman" w:cs="Times New Roman"/>
          <w:sz w:val="28"/>
          <w:szCs w:val="28"/>
        </w:rPr>
        <w:t>разработке рекламы «Впечатления от экскурсии на предприятие»</w:t>
      </w:r>
      <w:r w:rsidR="002A2036" w:rsidRPr="00B731E1">
        <w:rPr>
          <w:rFonts w:ascii="Times New Roman" w:hAnsi="Times New Roman" w:cs="Times New Roman"/>
          <w:sz w:val="28"/>
          <w:szCs w:val="28"/>
        </w:rPr>
        <w:t>;</w:t>
      </w:r>
    </w:p>
    <w:p w14:paraId="7B158F98" w14:textId="243C430E" w:rsidR="009A3EA2" w:rsidRPr="00B731E1" w:rsidRDefault="001F48A8" w:rsidP="00951E5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31E1">
        <w:rPr>
          <w:rFonts w:ascii="Times New Roman" w:hAnsi="Times New Roman" w:cs="Times New Roman"/>
          <w:sz w:val="28"/>
          <w:szCs w:val="28"/>
        </w:rPr>
        <w:t xml:space="preserve">в конкурсе на лучший </w:t>
      </w:r>
      <w:r w:rsidR="001E0B01" w:rsidRPr="00B731E1">
        <w:rPr>
          <w:rFonts w:ascii="Times New Roman" w:hAnsi="Times New Roman" w:cs="Times New Roman"/>
          <w:sz w:val="28"/>
          <w:szCs w:val="28"/>
        </w:rPr>
        <w:t xml:space="preserve">рекламный слоган </w:t>
      </w:r>
      <w:r w:rsidRPr="00B731E1">
        <w:rPr>
          <w:rFonts w:ascii="Times New Roman" w:hAnsi="Times New Roman" w:cs="Times New Roman"/>
          <w:sz w:val="28"/>
          <w:szCs w:val="28"/>
        </w:rPr>
        <w:t>для экскурсии</w:t>
      </w:r>
      <w:r w:rsidR="00E35355" w:rsidRPr="00B731E1">
        <w:rPr>
          <w:rFonts w:ascii="Times New Roman" w:hAnsi="Times New Roman" w:cs="Times New Roman"/>
          <w:sz w:val="28"/>
          <w:szCs w:val="28"/>
        </w:rPr>
        <w:t xml:space="preserve"> (например, «Экскурсия, </w:t>
      </w:r>
      <w:r w:rsidR="0008320C" w:rsidRPr="00B731E1">
        <w:rPr>
          <w:rFonts w:ascii="Times New Roman" w:hAnsi="Times New Roman" w:cs="Times New Roman"/>
          <w:sz w:val="28"/>
          <w:szCs w:val="28"/>
        </w:rPr>
        <w:t>на</w:t>
      </w:r>
      <w:r w:rsidR="00E35355" w:rsidRPr="00B731E1">
        <w:rPr>
          <w:rFonts w:ascii="Times New Roman" w:hAnsi="Times New Roman" w:cs="Times New Roman"/>
          <w:sz w:val="28"/>
          <w:szCs w:val="28"/>
        </w:rPr>
        <w:t xml:space="preserve"> которой не зеваешь»)</w:t>
      </w:r>
      <w:r w:rsidRPr="00B731E1">
        <w:rPr>
          <w:rFonts w:ascii="Times New Roman" w:hAnsi="Times New Roman" w:cs="Times New Roman"/>
          <w:sz w:val="28"/>
          <w:szCs w:val="28"/>
        </w:rPr>
        <w:t xml:space="preserve"> или слоган для привлечения учащихся </w:t>
      </w:r>
      <w:r w:rsidR="0008320C" w:rsidRPr="00B731E1">
        <w:rPr>
          <w:rFonts w:ascii="Times New Roman" w:hAnsi="Times New Roman" w:cs="Times New Roman"/>
          <w:sz w:val="28"/>
          <w:szCs w:val="28"/>
        </w:rPr>
        <w:t>к</w:t>
      </w:r>
      <w:r w:rsidR="008E0CD6" w:rsidRPr="00B731E1">
        <w:rPr>
          <w:rFonts w:ascii="Times New Roman" w:hAnsi="Times New Roman" w:cs="Times New Roman"/>
          <w:sz w:val="28"/>
          <w:szCs w:val="28"/>
        </w:rPr>
        <w:t xml:space="preserve"> посещени</w:t>
      </w:r>
      <w:r w:rsidR="0008320C" w:rsidRPr="00B731E1">
        <w:rPr>
          <w:rFonts w:ascii="Times New Roman" w:hAnsi="Times New Roman" w:cs="Times New Roman"/>
          <w:sz w:val="28"/>
          <w:szCs w:val="28"/>
        </w:rPr>
        <w:t>ю</w:t>
      </w:r>
      <w:r w:rsidRPr="00B731E1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E35355" w:rsidRPr="00B731E1">
        <w:rPr>
          <w:rFonts w:ascii="Times New Roman" w:hAnsi="Times New Roman" w:cs="Times New Roman"/>
          <w:sz w:val="28"/>
          <w:szCs w:val="28"/>
        </w:rPr>
        <w:t xml:space="preserve"> (например, «</w:t>
      </w:r>
      <w:r w:rsidR="00F70F2B" w:rsidRPr="00B731E1">
        <w:rPr>
          <w:rFonts w:ascii="Times New Roman" w:hAnsi="Times New Roman" w:cs="Times New Roman"/>
          <w:sz w:val="28"/>
          <w:szCs w:val="28"/>
        </w:rPr>
        <w:t>Такого больше нигде</w:t>
      </w:r>
      <w:r w:rsidR="006821D7" w:rsidRPr="00B731E1">
        <w:rPr>
          <w:rFonts w:ascii="Times New Roman" w:hAnsi="Times New Roman" w:cs="Times New Roman"/>
          <w:sz w:val="28"/>
          <w:szCs w:val="28"/>
        </w:rPr>
        <w:t xml:space="preserve"> </w:t>
      </w:r>
      <w:r w:rsidR="00443BA8" w:rsidRPr="00B731E1">
        <w:rPr>
          <w:rFonts w:ascii="Times New Roman" w:hAnsi="Times New Roman" w:cs="Times New Roman"/>
          <w:sz w:val="28"/>
          <w:szCs w:val="28"/>
        </w:rPr>
        <w:t xml:space="preserve">не </w:t>
      </w:r>
      <w:r w:rsidR="00F70F2B" w:rsidRPr="00B731E1">
        <w:rPr>
          <w:rFonts w:ascii="Times New Roman" w:hAnsi="Times New Roman" w:cs="Times New Roman"/>
          <w:sz w:val="28"/>
          <w:szCs w:val="28"/>
        </w:rPr>
        <w:t>у</w:t>
      </w:r>
      <w:r w:rsidR="00B35B66" w:rsidRPr="00B731E1">
        <w:rPr>
          <w:rFonts w:ascii="Times New Roman" w:hAnsi="Times New Roman" w:cs="Times New Roman"/>
          <w:sz w:val="28"/>
          <w:szCs w:val="28"/>
        </w:rPr>
        <w:t>вид</w:t>
      </w:r>
      <w:r w:rsidR="00F70F2B" w:rsidRPr="00B731E1">
        <w:rPr>
          <w:rFonts w:ascii="Times New Roman" w:hAnsi="Times New Roman" w:cs="Times New Roman"/>
          <w:sz w:val="28"/>
          <w:szCs w:val="28"/>
        </w:rPr>
        <w:t>ишь</w:t>
      </w:r>
      <w:r w:rsidR="00443BA8" w:rsidRPr="00B731E1">
        <w:rPr>
          <w:rFonts w:ascii="Times New Roman" w:hAnsi="Times New Roman" w:cs="Times New Roman"/>
          <w:sz w:val="28"/>
          <w:szCs w:val="28"/>
        </w:rPr>
        <w:t>!</w:t>
      </w:r>
      <w:r w:rsidR="00E35355" w:rsidRPr="00B731E1">
        <w:rPr>
          <w:rFonts w:ascii="Times New Roman" w:hAnsi="Times New Roman" w:cs="Times New Roman"/>
          <w:sz w:val="28"/>
          <w:szCs w:val="28"/>
        </w:rPr>
        <w:t>»)</w:t>
      </w:r>
      <w:r w:rsidR="00782264" w:rsidRPr="00B731E1">
        <w:rPr>
          <w:rFonts w:ascii="Times New Roman" w:hAnsi="Times New Roman" w:cs="Times New Roman"/>
          <w:sz w:val="28"/>
          <w:szCs w:val="28"/>
        </w:rPr>
        <w:t>;</w:t>
      </w:r>
    </w:p>
    <w:p w14:paraId="7B7146C8" w14:textId="737E4EF3" w:rsidR="00E50866" w:rsidRPr="008528B4" w:rsidRDefault="0037313F" w:rsidP="00951E5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31E1">
        <w:rPr>
          <w:rFonts w:ascii="Times New Roman" w:hAnsi="Times New Roman" w:cs="Times New Roman"/>
          <w:sz w:val="28"/>
          <w:szCs w:val="28"/>
        </w:rPr>
        <w:t xml:space="preserve">разработке рекламных плакатов </w:t>
      </w:r>
      <w:r w:rsidR="002C4DD3" w:rsidRPr="00B731E1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 w:rsidRPr="00B731E1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="002C4DD3" w:rsidRPr="00B731E1">
        <w:rPr>
          <w:rFonts w:ascii="Times New Roman" w:hAnsi="Times New Roman" w:cs="Times New Roman"/>
          <w:sz w:val="28"/>
          <w:szCs w:val="28"/>
        </w:rPr>
        <w:t xml:space="preserve">для размещения в </w:t>
      </w:r>
      <w:r w:rsidRPr="00B731E1">
        <w:rPr>
          <w:rFonts w:ascii="Times New Roman" w:hAnsi="Times New Roman" w:cs="Times New Roman"/>
          <w:sz w:val="28"/>
          <w:szCs w:val="28"/>
        </w:rPr>
        <w:t>городско</w:t>
      </w:r>
      <w:r w:rsidR="002C4DD3" w:rsidRPr="00B731E1">
        <w:rPr>
          <w:rFonts w:ascii="Times New Roman" w:hAnsi="Times New Roman" w:cs="Times New Roman"/>
          <w:sz w:val="28"/>
          <w:szCs w:val="28"/>
        </w:rPr>
        <w:t>м</w:t>
      </w:r>
      <w:r w:rsidRPr="00B731E1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2C4DD3" w:rsidRPr="00B731E1">
        <w:rPr>
          <w:rFonts w:ascii="Times New Roman" w:hAnsi="Times New Roman" w:cs="Times New Roman"/>
          <w:sz w:val="28"/>
          <w:szCs w:val="28"/>
        </w:rPr>
        <w:t>е</w:t>
      </w:r>
      <w:r w:rsidR="00782264" w:rsidRPr="00B731E1">
        <w:rPr>
          <w:rFonts w:ascii="Times New Roman" w:hAnsi="Times New Roman" w:cs="Times New Roman"/>
          <w:sz w:val="28"/>
          <w:szCs w:val="28"/>
        </w:rPr>
        <w:t>.</w:t>
      </w:r>
    </w:p>
    <w:sectPr w:rsidR="00E50866" w:rsidRPr="008528B4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CFFD7" w14:textId="77777777" w:rsidR="004461FC" w:rsidRDefault="004461FC" w:rsidP="00A92D15">
      <w:pPr>
        <w:spacing w:after="0" w:line="240" w:lineRule="auto"/>
      </w:pPr>
      <w:r>
        <w:separator/>
      </w:r>
    </w:p>
  </w:endnote>
  <w:endnote w:type="continuationSeparator" w:id="0">
    <w:p w14:paraId="63A54BF3" w14:textId="77777777" w:rsidR="004461FC" w:rsidRDefault="004461FC" w:rsidP="00A9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472411"/>
      <w:docPartObj>
        <w:docPartGallery w:val="Page Numbers (Bottom of Page)"/>
        <w:docPartUnique/>
      </w:docPartObj>
    </w:sdtPr>
    <w:sdtEndPr/>
    <w:sdtContent>
      <w:p w14:paraId="2AC2A6BE" w14:textId="7B715DC0" w:rsidR="00A92D15" w:rsidRDefault="00A92D1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848">
          <w:rPr>
            <w:noProof/>
          </w:rPr>
          <w:t>1</w:t>
        </w:r>
        <w:r>
          <w:fldChar w:fldCharType="end"/>
        </w:r>
      </w:p>
    </w:sdtContent>
  </w:sdt>
  <w:p w14:paraId="7CB664FF" w14:textId="77777777" w:rsidR="00A92D15" w:rsidRDefault="00A92D1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81335" w14:textId="77777777" w:rsidR="004461FC" w:rsidRDefault="004461FC" w:rsidP="00A92D15">
      <w:pPr>
        <w:spacing w:after="0" w:line="240" w:lineRule="auto"/>
      </w:pPr>
      <w:r>
        <w:separator/>
      </w:r>
    </w:p>
  </w:footnote>
  <w:footnote w:type="continuationSeparator" w:id="0">
    <w:p w14:paraId="317E39C0" w14:textId="77777777" w:rsidR="004461FC" w:rsidRDefault="004461FC" w:rsidP="00A92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A422D"/>
    <w:multiLevelType w:val="multilevel"/>
    <w:tmpl w:val="F118A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D5EF2"/>
    <w:multiLevelType w:val="multilevel"/>
    <w:tmpl w:val="5B4C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E5263"/>
    <w:multiLevelType w:val="hybridMultilevel"/>
    <w:tmpl w:val="F25082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E67D49"/>
    <w:multiLevelType w:val="hybridMultilevel"/>
    <w:tmpl w:val="61FA122A"/>
    <w:lvl w:ilvl="0" w:tplc="D668F0D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10622"/>
    <w:multiLevelType w:val="hybridMultilevel"/>
    <w:tmpl w:val="F4562840"/>
    <w:lvl w:ilvl="0" w:tplc="AD681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5B4A64"/>
    <w:multiLevelType w:val="multilevel"/>
    <w:tmpl w:val="54BC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D0202D"/>
    <w:multiLevelType w:val="hybridMultilevel"/>
    <w:tmpl w:val="19703EF4"/>
    <w:lvl w:ilvl="0" w:tplc="D668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D4A"/>
    <w:rsid w:val="00000919"/>
    <w:rsid w:val="00007FEB"/>
    <w:rsid w:val="0001376C"/>
    <w:rsid w:val="00015758"/>
    <w:rsid w:val="0002246D"/>
    <w:rsid w:val="000236E4"/>
    <w:rsid w:val="00024630"/>
    <w:rsid w:val="000246FC"/>
    <w:rsid w:val="000261B0"/>
    <w:rsid w:val="00027177"/>
    <w:rsid w:val="000372E3"/>
    <w:rsid w:val="00037EBE"/>
    <w:rsid w:val="00043437"/>
    <w:rsid w:val="000466D6"/>
    <w:rsid w:val="0005647F"/>
    <w:rsid w:val="00070E37"/>
    <w:rsid w:val="000715A1"/>
    <w:rsid w:val="00082E08"/>
    <w:rsid w:val="0008320C"/>
    <w:rsid w:val="000868AB"/>
    <w:rsid w:val="000915B8"/>
    <w:rsid w:val="00094AA6"/>
    <w:rsid w:val="000A331D"/>
    <w:rsid w:val="000B1542"/>
    <w:rsid w:val="000C4895"/>
    <w:rsid w:val="000C6148"/>
    <w:rsid w:val="000E20A2"/>
    <w:rsid w:val="000F4B55"/>
    <w:rsid w:val="00102D30"/>
    <w:rsid w:val="0010403E"/>
    <w:rsid w:val="001055A2"/>
    <w:rsid w:val="001079DB"/>
    <w:rsid w:val="001104C8"/>
    <w:rsid w:val="00112464"/>
    <w:rsid w:val="0011301A"/>
    <w:rsid w:val="00122805"/>
    <w:rsid w:val="0013066E"/>
    <w:rsid w:val="001310B0"/>
    <w:rsid w:val="0013265E"/>
    <w:rsid w:val="001420FD"/>
    <w:rsid w:val="00143767"/>
    <w:rsid w:val="00171A2F"/>
    <w:rsid w:val="00173913"/>
    <w:rsid w:val="00174290"/>
    <w:rsid w:val="0018127D"/>
    <w:rsid w:val="001851BE"/>
    <w:rsid w:val="0019374F"/>
    <w:rsid w:val="001937ED"/>
    <w:rsid w:val="001A21C7"/>
    <w:rsid w:val="001B27C0"/>
    <w:rsid w:val="001B514D"/>
    <w:rsid w:val="001B5AE7"/>
    <w:rsid w:val="001C579F"/>
    <w:rsid w:val="001D422A"/>
    <w:rsid w:val="001E0B01"/>
    <w:rsid w:val="001E1B2D"/>
    <w:rsid w:val="001E5092"/>
    <w:rsid w:val="001E59DC"/>
    <w:rsid w:val="001F48A8"/>
    <w:rsid w:val="001F55DD"/>
    <w:rsid w:val="00204657"/>
    <w:rsid w:val="00231D8B"/>
    <w:rsid w:val="002354B0"/>
    <w:rsid w:val="0023570B"/>
    <w:rsid w:val="00237D62"/>
    <w:rsid w:val="0024614C"/>
    <w:rsid w:val="002523BD"/>
    <w:rsid w:val="00254273"/>
    <w:rsid w:val="00256099"/>
    <w:rsid w:val="00261D32"/>
    <w:rsid w:val="00265747"/>
    <w:rsid w:val="00291F1D"/>
    <w:rsid w:val="002A2036"/>
    <w:rsid w:val="002A4EC2"/>
    <w:rsid w:val="002A5805"/>
    <w:rsid w:val="002A6173"/>
    <w:rsid w:val="002A6B3C"/>
    <w:rsid w:val="002A6B5A"/>
    <w:rsid w:val="002C235F"/>
    <w:rsid w:val="002C4DD3"/>
    <w:rsid w:val="002D5E1C"/>
    <w:rsid w:val="002D5EC0"/>
    <w:rsid w:val="002E0AE4"/>
    <w:rsid w:val="002E0B02"/>
    <w:rsid w:val="002E5313"/>
    <w:rsid w:val="002E603C"/>
    <w:rsid w:val="002F4077"/>
    <w:rsid w:val="00315F9F"/>
    <w:rsid w:val="00340470"/>
    <w:rsid w:val="00351DA4"/>
    <w:rsid w:val="003529F5"/>
    <w:rsid w:val="003572AD"/>
    <w:rsid w:val="00357C91"/>
    <w:rsid w:val="00360398"/>
    <w:rsid w:val="0037313F"/>
    <w:rsid w:val="0037379B"/>
    <w:rsid w:val="00374388"/>
    <w:rsid w:val="00377D02"/>
    <w:rsid w:val="00385BB9"/>
    <w:rsid w:val="0039598D"/>
    <w:rsid w:val="003A1544"/>
    <w:rsid w:val="003A3B59"/>
    <w:rsid w:val="003A4571"/>
    <w:rsid w:val="003A4F04"/>
    <w:rsid w:val="003A4FFA"/>
    <w:rsid w:val="003A73D2"/>
    <w:rsid w:val="003B2860"/>
    <w:rsid w:val="003B544E"/>
    <w:rsid w:val="003B7F5A"/>
    <w:rsid w:val="003C085B"/>
    <w:rsid w:val="003D3C2F"/>
    <w:rsid w:val="003D4FF4"/>
    <w:rsid w:val="003D5E3A"/>
    <w:rsid w:val="003F3A70"/>
    <w:rsid w:val="003F447C"/>
    <w:rsid w:val="003F6A9F"/>
    <w:rsid w:val="004240EA"/>
    <w:rsid w:val="0042723E"/>
    <w:rsid w:val="00441ADB"/>
    <w:rsid w:val="00442EDC"/>
    <w:rsid w:val="00443BA8"/>
    <w:rsid w:val="00445351"/>
    <w:rsid w:val="004461FC"/>
    <w:rsid w:val="00446F4C"/>
    <w:rsid w:val="00464A38"/>
    <w:rsid w:val="004725C3"/>
    <w:rsid w:val="0047280B"/>
    <w:rsid w:val="00473C6A"/>
    <w:rsid w:val="0048655E"/>
    <w:rsid w:val="0049067B"/>
    <w:rsid w:val="0049241B"/>
    <w:rsid w:val="004A6C00"/>
    <w:rsid w:val="004B1CBD"/>
    <w:rsid w:val="004B61BA"/>
    <w:rsid w:val="004B7AD1"/>
    <w:rsid w:val="004C25E2"/>
    <w:rsid w:val="004C7AB6"/>
    <w:rsid w:val="004D0205"/>
    <w:rsid w:val="004D1DDC"/>
    <w:rsid w:val="004D7D28"/>
    <w:rsid w:val="004E5E83"/>
    <w:rsid w:val="004F0D98"/>
    <w:rsid w:val="004F3657"/>
    <w:rsid w:val="004F4525"/>
    <w:rsid w:val="00502F17"/>
    <w:rsid w:val="005031F1"/>
    <w:rsid w:val="005134C4"/>
    <w:rsid w:val="005139BC"/>
    <w:rsid w:val="00516876"/>
    <w:rsid w:val="005205F1"/>
    <w:rsid w:val="005334BF"/>
    <w:rsid w:val="005404FF"/>
    <w:rsid w:val="00541998"/>
    <w:rsid w:val="005436AF"/>
    <w:rsid w:val="00544C5A"/>
    <w:rsid w:val="00545F14"/>
    <w:rsid w:val="005513C6"/>
    <w:rsid w:val="00555AEF"/>
    <w:rsid w:val="00556C7D"/>
    <w:rsid w:val="005602B4"/>
    <w:rsid w:val="0057074B"/>
    <w:rsid w:val="0057618A"/>
    <w:rsid w:val="00584A92"/>
    <w:rsid w:val="00586443"/>
    <w:rsid w:val="005876B8"/>
    <w:rsid w:val="0059471F"/>
    <w:rsid w:val="005A24A3"/>
    <w:rsid w:val="005A60E4"/>
    <w:rsid w:val="005A612C"/>
    <w:rsid w:val="005A6250"/>
    <w:rsid w:val="005B4224"/>
    <w:rsid w:val="005B6FC5"/>
    <w:rsid w:val="005C73C7"/>
    <w:rsid w:val="005D3A85"/>
    <w:rsid w:val="005E2B94"/>
    <w:rsid w:val="005F2845"/>
    <w:rsid w:val="005F499D"/>
    <w:rsid w:val="005F62C5"/>
    <w:rsid w:val="006077E1"/>
    <w:rsid w:val="006110E3"/>
    <w:rsid w:val="0061716A"/>
    <w:rsid w:val="00622420"/>
    <w:rsid w:val="006311D1"/>
    <w:rsid w:val="006315DE"/>
    <w:rsid w:val="006349FE"/>
    <w:rsid w:val="0063507E"/>
    <w:rsid w:val="006373DC"/>
    <w:rsid w:val="006409E4"/>
    <w:rsid w:val="00643FC5"/>
    <w:rsid w:val="00643FEB"/>
    <w:rsid w:val="00644848"/>
    <w:rsid w:val="0064530E"/>
    <w:rsid w:val="006821D7"/>
    <w:rsid w:val="00683459"/>
    <w:rsid w:val="00696A98"/>
    <w:rsid w:val="00697BE3"/>
    <w:rsid w:val="006A66B5"/>
    <w:rsid w:val="006A703F"/>
    <w:rsid w:val="006B36F8"/>
    <w:rsid w:val="006C2693"/>
    <w:rsid w:val="006C58AB"/>
    <w:rsid w:val="006D6899"/>
    <w:rsid w:val="006E4743"/>
    <w:rsid w:val="006F06FD"/>
    <w:rsid w:val="006F34EA"/>
    <w:rsid w:val="0070274D"/>
    <w:rsid w:val="00711DE1"/>
    <w:rsid w:val="0071420B"/>
    <w:rsid w:val="00717CBB"/>
    <w:rsid w:val="00723018"/>
    <w:rsid w:val="00724098"/>
    <w:rsid w:val="0073149F"/>
    <w:rsid w:val="00732B24"/>
    <w:rsid w:val="00736C30"/>
    <w:rsid w:val="00751AA2"/>
    <w:rsid w:val="00751E21"/>
    <w:rsid w:val="007554C5"/>
    <w:rsid w:val="00760D14"/>
    <w:rsid w:val="0076535C"/>
    <w:rsid w:val="00766983"/>
    <w:rsid w:val="00782264"/>
    <w:rsid w:val="00782A56"/>
    <w:rsid w:val="007831B6"/>
    <w:rsid w:val="00785706"/>
    <w:rsid w:val="00785F82"/>
    <w:rsid w:val="00791F5F"/>
    <w:rsid w:val="007A00FB"/>
    <w:rsid w:val="007A2170"/>
    <w:rsid w:val="007A3122"/>
    <w:rsid w:val="007B20AE"/>
    <w:rsid w:val="007B2443"/>
    <w:rsid w:val="007B54ED"/>
    <w:rsid w:val="007C1468"/>
    <w:rsid w:val="007C538B"/>
    <w:rsid w:val="007D1A85"/>
    <w:rsid w:val="007D4273"/>
    <w:rsid w:val="007E5FB6"/>
    <w:rsid w:val="0080333B"/>
    <w:rsid w:val="00812CDF"/>
    <w:rsid w:val="008144ED"/>
    <w:rsid w:val="00825174"/>
    <w:rsid w:val="00835A9A"/>
    <w:rsid w:val="00837D80"/>
    <w:rsid w:val="00847D3C"/>
    <w:rsid w:val="008528B4"/>
    <w:rsid w:val="00857613"/>
    <w:rsid w:val="0086360A"/>
    <w:rsid w:val="0086379E"/>
    <w:rsid w:val="00865988"/>
    <w:rsid w:val="0087125F"/>
    <w:rsid w:val="0087732F"/>
    <w:rsid w:val="00880CA1"/>
    <w:rsid w:val="00880EA6"/>
    <w:rsid w:val="00884B3B"/>
    <w:rsid w:val="00884DF4"/>
    <w:rsid w:val="00893A6F"/>
    <w:rsid w:val="008A1615"/>
    <w:rsid w:val="008A2D4B"/>
    <w:rsid w:val="008C1019"/>
    <w:rsid w:val="008C7A5B"/>
    <w:rsid w:val="008D0178"/>
    <w:rsid w:val="008D1C28"/>
    <w:rsid w:val="008D77BF"/>
    <w:rsid w:val="008E0CD6"/>
    <w:rsid w:val="008F2CDC"/>
    <w:rsid w:val="008F61E5"/>
    <w:rsid w:val="00905F2C"/>
    <w:rsid w:val="0091508C"/>
    <w:rsid w:val="0091527A"/>
    <w:rsid w:val="00924A0C"/>
    <w:rsid w:val="00926531"/>
    <w:rsid w:val="009268EB"/>
    <w:rsid w:val="00937F2D"/>
    <w:rsid w:val="009444C9"/>
    <w:rsid w:val="00951E5E"/>
    <w:rsid w:val="00952B2E"/>
    <w:rsid w:val="009640A0"/>
    <w:rsid w:val="0096645C"/>
    <w:rsid w:val="0097187A"/>
    <w:rsid w:val="009806AB"/>
    <w:rsid w:val="00981862"/>
    <w:rsid w:val="00982F59"/>
    <w:rsid w:val="00985EB6"/>
    <w:rsid w:val="009A3EA2"/>
    <w:rsid w:val="009A434F"/>
    <w:rsid w:val="009A4DB5"/>
    <w:rsid w:val="009B34AD"/>
    <w:rsid w:val="009C39BD"/>
    <w:rsid w:val="009C5706"/>
    <w:rsid w:val="009D14E9"/>
    <w:rsid w:val="009D3C6F"/>
    <w:rsid w:val="009E1280"/>
    <w:rsid w:val="00A00533"/>
    <w:rsid w:val="00A0343D"/>
    <w:rsid w:val="00A05C74"/>
    <w:rsid w:val="00A07CB4"/>
    <w:rsid w:val="00A10450"/>
    <w:rsid w:val="00A4130E"/>
    <w:rsid w:val="00A43B03"/>
    <w:rsid w:val="00A55287"/>
    <w:rsid w:val="00A61695"/>
    <w:rsid w:val="00A6544C"/>
    <w:rsid w:val="00A660CF"/>
    <w:rsid w:val="00A705CC"/>
    <w:rsid w:val="00A92D15"/>
    <w:rsid w:val="00AA0F45"/>
    <w:rsid w:val="00AA7609"/>
    <w:rsid w:val="00AB1224"/>
    <w:rsid w:val="00AB6C75"/>
    <w:rsid w:val="00AC0E69"/>
    <w:rsid w:val="00AD201A"/>
    <w:rsid w:val="00AD6C87"/>
    <w:rsid w:val="00AE2E4D"/>
    <w:rsid w:val="00AF10FA"/>
    <w:rsid w:val="00AF70EF"/>
    <w:rsid w:val="00B07F53"/>
    <w:rsid w:val="00B1007E"/>
    <w:rsid w:val="00B12338"/>
    <w:rsid w:val="00B15CA9"/>
    <w:rsid w:val="00B20C8B"/>
    <w:rsid w:val="00B33E90"/>
    <w:rsid w:val="00B35B66"/>
    <w:rsid w:val="00B5565F"/>
    <w:rsid w:val="00B6676F"/>
    <w:rsid w:val="00B731E1"/>
    <w:rsid w:val="00B77BDD"/>
    <w:rsid w:val="00B92781"/>
    <w:rsid w:val="00B94EE7"/>
    <w:rsid w:val="00BB10A3"/>
    <w:rsid w:val="00BB5154"/>
    <w:rsid w:val="00BB7798"/>
    <w:rsid w:val="00BC0019"/>
    <w:rsid w:val="00BC0265"/>
    <w:rsid w:val="00BC0F7C"/>
    <w:rsid w:val="00BC2811"/>
    <w:rsid w:val="00BD6B74"/>
    <w:rsid w:val="00BE06DA"/>
    <w:rsid w:val="00BF6FA3"/>
    <w:rsid w:val="00C03FEA"/>
    <w:rsid w:val="00C04992"/>
    <w:rsid w:val="00C05A48"/>
    <w:rsid w:val="00C07200"/>
    <w:rsid w:val="00C1351F"/>
    <w:rsid w:val="00C3077F"/>
    <w:rsid w:val="00C30CFE"/>
    <w:rsid w:val="00C36FAD"/>
    <w:rsid w:val="00C37873"/>
    <w:rsid w:val="00C4550B"/>
    <w:rsid w:val="00C53413"/>
    <w:rsid w:val="00C60328"/>
    <w:rsid w:val="00C70867"/>
    <w:rsid w:val="00C73DAD"/>
    <w:rsid w:val="00C74A81"/>
    <w:rsid w:val="00C97373"/>
    <w:rsid w:val="00C97D6A"/>
    <w:rsid w:val="00CA324D"/>
    <w:rsid w:val="00CA379B"/>
    <w:rsid w:val="00CB0EA1"/>
    <w:rsid w:val="00CB1247"/>
    <w:rsid w:val="00CD382A"/>
    <w:rsid w:val="00CD7485"/>
    <w:rsid w:val="00CD7E22"/>
    <w:rsid w:val="00CE13BF"/>
    <w:rsid w:val="00CF1D36"/>
    <w:rsid w:val="00D00409"/>
    <w:rsid w:val="00D0158F"/>
    <w:rsid w:val="00D05F53"/>
    <w:rsid w:val="00D1433B"/>
    <w:rsid w:val="00D151BF"/>
    <w:rsid w:val="00D17D2A"/>
    <w:rsid w:val="00D36437"/>
    <w:rsid w:val="00D44C57"/>
    <w:rsid w:val="00D5206A"/>
    <w:rsid w:val="00D67FB2"/>
    <w:rsid w:val="00D702BE"/>
    <w:rsid w:val="00D85524"/>
    <w:rsid w:val="00D8685E"/>
    <w:rsid w:val="00D92B87"/>
    <w:rsid w:val="00DA0539"/>
    <w:rsid w:val="00DA5DE7"/>
    <w:rsid w:val="00DA70DA"/>
    <w:rsid w:val="00DA7D39"/>
    <w:rsid w:val="00DB35A5"/>
    <w:rsid w:val="00DB5A43"/>
    <w:rsid w:val="00DB5F46"/>
    <w:rsid w:val="00DE1A44"/>
    <w:rsid w:val="00DF3637"/>
    <w:rsid w:val="00E009D0"/>
    <w:rsid w:val="00E143B3"/>
    <w:rsid w:val="00E35355"/>
    <w:rsid w:val="00E44A74"/>
    <w:rsid w:val="00E50866"/>
    <w:rsid w:val="00E56E9E"/>
    <w:rsid w:val="00E579B7"/>
    <w:rsid w:val="00E60D4A"/>
    <w:rsid w:val="00E7140C"/>
    <w:rsid w:val="00E75597"/>
    <w:rsid w:val="00E8790D"/>
    <w:rsid w:val="00E92D25"/>
    <w:rsid w:val="00E950EB"/>
    <w:rsid w:val="00EA13F0"/>
    <w:rsid w:val="00EA15AA"/>
    <w:rsid w:val="00EA3586"/>
    <w:rsid w:val="00EA512D"/>
    <w:rsid w:val="00EA7446"/>
    <w:rsid w:val="00EB19AB"/>
    <w:rsid w:val="00EB4CFC"/>
    <w:rsid w:val="00EB7465"/>
    <w:rsid w:val="00EB7483"/>
    <w:rsid w:val="00ED0A0B"/>
    <w:rsid w:val="00ED5066"/>
    <w:rsid w:val="00EE5FEA"/>
    <w:rsid w:val="00F0261D"/>
    <w:rsid w:val="00F02B51"/>
    <w:rsid w:val="00F03350"/>
    <w:rsid w:val="00F122F0"/>
    <w:rsid w:val="00F12FEA"/>
    <w:rsid w:val="00F17AB9"/>
    <w:rsid w:val="00F27DC7"/>
    <w:rsid w:val="00F43E16"/>
    <w:rsid w:val="00F57F53"/>
    <w:rsid w:val="00F62261"/>
    <w:rsid w:val="00F632F2"/>
    <w:rsid w:val="00F66E43"/>
    <w:rsid w:val="00F70F2B"/>
    <w:rsid w:val="00F710B4"/>
    <w:rsid w:val="00F851F9"/>
    <w:rsid w:val="00F85684"/>
    <w:rsid w:val="00F9494A"/>
    <w:rsid w:val="00FA0D6E"/>
    <w:rsid w:val="00FA2BC3"/>
    <w:rsid w:val="00FA44E7"/>
    <w:rsid w:val="00FA7404"/>
    <w:rsid w:val="00FC73CC"/>
    <w:rsid w:val="00FD26E5"/>
    <w:rsid w:val="00FE7292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7EC9"/>
  <w15:docId w15:val="{2965D51D-8318-45D7-8A02-AEA09E12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4B0"/>
  </w:style>
  <w:style w:type="paragraph" w:styleId="1">
    <w:name w:val="heading 1"/>
    <w:basedOn w:val="a"/>
    <w:link w:val="10"/>
    <w:uiPriority w:val="9"/>
    <w:qFormat/>
    <w:rsid w:val="00235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E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354B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3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32B24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B94EE7"/>
    <w:rPr>
      <w:i/>
      <w:iCs/>
    </w:rPr>
  </w:style>
  <w:style w:type="character" w:customStyle="1" w:styleId="c2">
    <w:name w:val="c2"/>
    <w:basedOn w:val="a0"/>
    <w:rsid w:val="00446F4C"/>
  </w:style>
  <w:style w:type="character" w:styleId="a6">
    <w:name w:val="Strong"/>
    <w:basedOn w:val="a0"/>
    <w:uiPriority w:val="22"/>
    <w:qFormat/>
    <w:rsid w:val="00CA379B"/>
    <w:rPr>
      <w:b/>
      <w:bCs/>
    </w:rPr>
  </w:style>
  <w:style w:type="paragraph" w:styleId="a7">
    <w:name w:val="List Paragraph"/>
    <w:basedOn w:val="a"/>
    <w:uiPriority w:val="34"/>
    <w:qFormat/>
    <w:rsid w:val="00CD7485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0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158F"/>
    <w:rPr>
      <w:rFonts w:ascii="Segoe UI" w:hAnsi="Segoe UI" w:cs="Segoe UI"/>
      <w:sz w:val="18"/>
      <w:szCs w:val="18"/>
    </w:rPr>
  </w:style>
  <w:style w:type="paragraph" w:customStyle="1" w:styleId="mb-1">
    <w:name w:val="mb-1"/>
    <w:basedOn w:val="a"/>
    <w:rsid w:val="000E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responsive-sm">
    <w:name w:val="table-responsive-sm"/>
    <w:basedOn w:val="a"/>
    <w:rsid w:val="000E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9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92D15"/>
  </w:style>
  <w:style w:type="paragraph" w:styleId="ac">
    <w:name w:val="footer"/>
    <w:basedOn w:val="a"/>
    <w:link w:val="ad"/>
    <w:uiPriority w:val="99"/>
    <w:unhideWhenUsed/>
    <w:rsid w:val="00A9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92D15"/>
  </w:style>
  <w:style w:type="character" w:customStyle="1" w:styleId="30">
    <w:name w:val="Заголовок 3 Знак"/>
    <w:basedOn w:val="a0"/>
    <w:link w:val="3"/>
    <w:uiPriority w:val="9"/>
    <w:semiHidden/>
    <w:rsid w:val="00E56E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D201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A4F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6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02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81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0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7510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5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6lY2ZbdQs4" TargetMode="External"/><Relationship Id="rId13" Type="http://schemas.openxmlformats.org/officeDocument/2006/relationships/hyperlink" Target="https://www.belta.by/president/view/samyj-nadezhnyj-partner-v-belarusi-lukashenko-o-brende-strany-probleme-goloda-v-mire-i-soli-natsii-457318-2021" TargetMode="External"/><Relationship Id="rId18" Type="http://schemas.openxmlformats.org/officeDocument/2006/relationships/hyperlink" Target="https://za-belarus.belta.by/industr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nt.by/news/mashinostroenie-yadernaya-energetika-neftehimiya-orientiry-ekonomicheskogo-razvitiya-belarusi-i-plany-na-budushee" TargetMode="External"/><Relationship Id="rId12" Type="http://schemas.openxmlformats.org/officeDocument/2006/relationships/hyperlink" Target="https://azot.by/about/istoriya-predpriyatiya/vekhi-istorii/" TargetMode="External"/><Relationship Id="rId17" Type="http://schemas.openxmlformats.org/officeDocument/2006/relationships/hyperlink" Target="https://www.belta.by/president/view/bez-preuvelichenija-istoricheskij-den-petrikovskij-gok-ofitsialno-vveden-v-ekspluatatsiju-457228-202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elta.by/president/view/ne-podvodim-dazhe-v-uslovijah-sanktsij-lukashenko-nazval-belaruskalij-odnim-iz-nadezhnyh-mirovyh-457222-2021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5SGzebl1U6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elta.by/president/view/bez-preuvelichenija-istoricheskij-den-petrikovskij-gok-ofitsialno-vveden-v-ekspluatatsiju-457228-2021/" TargetMode="External"/><Relationship Id="rId10" Type="http://schemas.openxmlformats.org/officeDocument/2006/relationships/hyperlink" Target="https://yandex.by/video/preview/1215921806681085329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nt.by/news/komanda-maz-sportavto-vernulas-s-mezhdunarodnogo-ralli-rejda-shelkovyj-put" TargetMode="External"/><Relationship Id="rId14" Type="http://schemas.openxmlformats.org/officeDocument/2006/relationships/hyperlink" Target="http://www.pandia.ru/text/category/himicheskaya_i_neftehimicheskaya_promishl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Людмила Романовская</cp:lastModifiedBy>
  <cp:revision>11</cp:revision>
  <cp:lastPrinted>2022-11-18T09:26:00Z</cp:lastPrinted>
  <dcterms:created xsi:type="dcterms:W3CDTF">2022-11-17T08:02:00Z</dcterms:created>
  <dcterms:modified xsi:type="dcterms:W3CDTF">2022-11-18T11:12:00Z</dcterms:modified>
</cp:coreProperties>
</file>